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A4297B" w:rsidRPr="00A4297B" w:rsidTr="00A4297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4297B" w:rsidRPr="00A4297B">
              <w:tc>
                <w:tcPr>
                  <w:tcW w:w="0" w:type="auto"/>
                  <w:tcMar>
                    <w:top w:w="150" w:type="dxa"/>
                    <w:left w:w="300" w:type="dxa"/>
                    <w:bottom w:w="150" w:type="dxa"/>
                    <w:right w:w="300" w:type="dxa"/>
                  </w:tcMar>
                  <w:hideMark/>
                </w:tcPr>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b/>
                      <w:bCs/>
                      <w:color w:val="0A78A3"/>
                      <w:sz w:val="33"/>
                      <w:szCs w:val="33"/>
                    </w:rPr>
                    <w:t>Waukesha County Children with Special Needs COVID-19 Resource Newsletter - Issue #6</w:t>
                  </w:r>
                </w:p>
              </w:tc>
            </w:tr>
          </w:tbl>
          <w:p w:rsidR="00A4297B" w:rsidRPr="00A4297B" w:rsidRDefault="00A4297B" w:rsidP="00A4297B">
            <w:pPr>
              <w:spacing w:after="0" w:line="240" w:lineRule="auto"/>
              <w:rPr>
                <w:rFonts w:ascii="Times New Roman" w:eastAsia="Times New Roman" w:hAnsi="Times New Roman" w:cs="Times New Roman"/>
                <w:sz w:val="20"/>
                <w:szCs w:val="20"/>
              </w:rPr>
            </w:pPr>
          </w:p>
        </w:tc>
      </w:tr>
    </w:tbl>
    <w:p w:rsidR="00A4297B" w:rsidRPr="00A4297B" w:rsidRDefault="00A4297B" w:rsidP="00A4297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4297B" w:rsidRPr="00A4297B" w:rsidTr="00A4297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4297B" w:rsidRPr="00A4297B">
              <w:tc>
                <w:tcPr>
                  <w:tcW w:w="0" w:type="auto"/>
                  <w:tcMar>
                    <w:top w:w="150" w:type="dxa"/>
                    <w:left w:w="300" w:type="dxa"/>
                    <w:bottom w:w="150" w:type="dxa"/>
                    <w:right w:w="300" w:type="dxa"/>
                  </w:tcMar>
                </w:tcPr>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color w:val="000000"/>
                      <w:sz w:val="21"/>
                      <w:szCs w:val="21"/>
                    </w:rPr>
                    <w:t>Hello! To our fantastic Waukesha County Children’s Long Term Support Waiver families!</w:t>
                  </w:r>
                </w:p>
                <w:p w:rsidR="00A4297B" w:rsidRPr="00A4297B" w:rsidRDefault="00A4297B" w:rsidP="00A4297B">
                  <w:pPr>
                    <w:spacing w:after="0" w:line="240" w:lineRule="auto"/>
                    <w:jc w:val="center"/>
                    <w:rPr>
                      <w:rFonts w:ascii="Arial" w:eastAsia="Times New Roman" w:hAnsi="Arial" w:cs="Arial"/>
                      <w:color w:val="403F42"/>
                      <w:sz w:val="18"/>
                      <w:szCs w:val="18"/>
                    </w:rPr>
                  </w:pPr>
                </w:p>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color w:val="000000"/>
                      <w:sz w:val="21"/>
                      <w:szCs w:val="21"/>
                    </w:rPr>
                    <w:t>During this trying time of uncertainty for many children and families, the Children with Special Needs Unit is pleased to provide you with additional resources on a variety of topics over the next few weeks. We know that for many families, our worlds have been turned upside down and our daily routines have been impacted greatly. We hope that you find a few of these resources helpful, as we all walk through uncharted territories.</w:t>
                  </w:r>
                </w:p>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color w:val="000000"/>
                      <w:sz w:val="21"/>
                      <w:szCs w:val="21"/>
                    </w:rPr>
                    <w:t>*************************************************</w:t>
                  </w:r>
                </w:p>
              </w:tc>
            </w:tr>
          </w:tbl>
          <w:p w:rsidR="00A4297B" w:rsidRPr="00A4297B" w:rsidRDefault="00A4297B" w:rsidP="00A4297B">
            <w:pPr>
              <w:spacing w:after="0" w:line="240" w:lineRule="auto"/>
              <w:rPr>
                <w:rFonts w:ascii="Times New Roman" w:eastAsia="Times New Roman" w:hAnsi="Times New Roman" w:cs="Times New Roman"/>
                <w:sz w:val="20"/>
                <w:szCs w:val="20"/>
              </w:rPr>
            </w:pPr>
          </w:p>
        </w:tc>
      </w:tr>
    </w:tbl>
    <w:p w:rsidR="00A4297B" w:rsidRPr="00A4297B" w:rsidRDefault="00A4297B" w:rsidP="00A4297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4297B" w:rsidRPr="00A4297B" w:rsidTr="00A4297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4297B" w:rsidRPr="00A4297B">
              <w:tc>
                <w:tcPr>
                  <w:tcW w:w="0" w:type="auto"/>
                  <w:tcMar>
                    <w:top w:w="150" w:type="dxa"/>
                    <w:left w:w="300" w:type="dxa"/>
                    <w:bottom w:w="150" w:type="dxa"/>
                    <w:right w:w="300" w:type="dxa"/>
                  </w:tcMar>
                </w:tcPr>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b/>
                      <w:bCs/>
                      <w:color w:val="000000"/>
                      <w:sz w:val="21"/>
                      <w:szCs w:val="21"/>
                    </w:rPr>
                    <w:t xml:space="preserve"> Notes from the Children with Special Needs Programs: </w:t>
                  </w:r>
                </w:p>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Georgia" w:eastAsia="Times New Roman" w:hAnsi="Georgia" w:cs="Arial"/>
                      <w:b/>
                      <w:bCs/>
                      <w:color w:val="000000"/>
                      <w:sz w:val="18"/>
                      <w:szCs w:val="18"/>
                    </w:rPr>
                    <w:t> </w:t>
                  </w:r>
                </w:p>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b/>
                      <w:bCs/>
                      <w:color w:val="000000"/>
                      <w:sz w:val="18"/>
                      <w:szCs w:val="18"/>
                    </w:rPr>
                    <w:t xml:space="preserve">· </w:t>
                  </w:r>
                  <w:r w:rsidRPr="00A4297B">
                    <w:rPr>
                      <w:rFonts w:ascii="Arial" w:eastAsia="Times New Roman" w:hAnsi="Arial" w:cs="Arial"/>
                      <w:color w:val="000000"/>
                      <w:sz w:val="18"/>
                      <w:szCs w:val="18"/>
                    </w:rPr>
                    <w:t>Please reach out to your Waukesha County Service Coordinator with any resource requests or</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color w:val="000000"/>
                      <w:sz w:val="18"/>
                      <w:szCs w:val="18"/>
                    </w:rPr>
                    <w:t>increased support that you need at this time.</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b/>
                      <w:bCs/>
                      <w:color w:val="000000"/>
                      <w:sz w:val="18"/>
                      <w:szCs w:val="18"/>
                    </w:rPr>
                    <w:t xml:space="preserve">· </w:t>
                  </w:r>
                  <w:r w:rsidRPr="00A4297B">
                    <w:rPr>
                      <w:rFonts w:ascii="Arial" w:eastAsia="Times New Roman" w:hAnsi="Arial" w:cs="Arial"/>
                      <w:color w:val="000000"/>
                      <w:sz w:val="18"/>
                      <w:szCs w:val="18"/>
                    </w:rPr>
                    <w:t>Service Coordinators are continuing to work remotely.  Please remember, they are calling you via cell</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color w:val="000000"/>
                      <w:sz w:val="18"/>
                      <w:szCs w:val="18"/>
                    </w:rPr>
                    <w:t>phones that have blocked or restricted numbers.  Therefore, it could show up as “Unknown caller” or</w:t>
                  </w:r>
                </w:p>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color w:val="000000"/>
                      <w:sz w:val="18"/>
                      <w:szCs w:val="18"/>
                    </w:rPr>
                    <w:t>“Restricted”.  Please check your voicemails, as it is likely that you have been left a voicemail message.</w:t>
                  </w:r>
                </w:p>
              </w:tc>
            </w:tr>
          </w:tbl>
          <w:p w:rsidR="00A4297B" w:rsidRPr="00A4297B" w:rsidRDefault="00A4297B" w:rsidP="00A4297B">
            <w:pPr>
              <w:spacing w:after="0" w:line="240" w:lineRule="auto"/>
              <w:rPr>
                <w:rFonts w:ascii="Times New Roman" w:eastAsia="Times New Roman" w:hAnsi="Times New Roman" w:cs="Times New Roman"/>
                <w:sz w:val="20"/>
                <w:szCs w:val="20"/>
              </w:rPr>
            </w:pPr>
          </w:p>
        </w:tc>
      </w:tr>
    </w:tbl>
    <w:p w:rsidR="00A4297B" w:rsidRPr="00A4297B" w:rsidRDefault="00A4297B" w:rsidP="00A4297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4297B" w:rsidRPr="00A4297B" w:rsidTr="00A4297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4297B" w:rsidRPr="00A4297B">
              <w:tc>
                <w:tcPr>
                  <w:tcW w:w="0" w:type="auto"/>
                  <w:tcMar>
                    <w:top w:w="150" w:type="dxa"/>
                    <w:left w:w="300" w:type="dxa"/>
                    <w:bottom w:w="150" w:type="dxa"/>
                    <w:right w:w="300" w:type="dxa"/>
                  </w:tcMar>
                </w:tcPr>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b/>
                      <w:bCs/>
                      <w:color w:val="000000"/>
                      <w:sz w:val="21"/>
                      <w:szCs w:val="21"/>
                    </w:rPr>
                    <w:t>School at Home Resources:</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1"/>
                    </w:numPr>
                    <w:spacing w:after="0" w:line="240" w:lineRule="auto"/>
                    <w:ind w:left="600" w:hanging="240"/>
                    <w:rPr>
                      <w:rFonts w:ascii="Arial" w:eastAsia="Times New Roman" w:hAnsi="Arial" w:cs="Arial"/>
                      <w:color w:val="403F42"/>
                      <w:sz w:val="18"/>
                      <w:szCs w:val="18"/>
                    </w:rPr>
                  </w:pPr>
                  <w:hyperlink r:id="rId5" w:tgtFrame="_blank" w:history="1">
                    <w:r w:rsidRPr="00A4297B">
                      <w:rPr>
                        <w:rFonts w:ascii="Arial" w:eastAsia="Times New Roman" w:hAnsi="Arial" w:cs="Arial"/>
                        <w:color w:val="48A199"/>
                        <w:sz w:val="18"/>
                        <w:szCs w:val="18"/>
                        <w:u w:val="single"/>
                      </w:rPr>
                      <w:t>How to Get Kids Ready to Video-Chat for Online Classes</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xml:space="preserve"> Avoid rookie mistakes by doing a trial run, testing your equipment, and reviewing appropriate behavior for online lessons.</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2"/>
                    </w:numPr>
                    <w:spacing w:after="0" w:line="240" w:lineRule="auto"/>
                    <w:ind w:left="600" w:hanging="240"/>
                    <w:rPr>
                      <w:rFonts w:ascii="Arial" w:eastAsia="Times New Roman" w:hAnsi="Arial" w:cs="Arial"/>
                      <w:color w:val="403F42"/>
                      <w:sz w:val="18"/>
                      <w:szCs w:val="18"/>
                    </w:rPr>
                  </w:pPr>
                  <w:hyperlink r:id="rId6" w:tgtFrame="_blank" w:history="1">
                    <w:r w:rsidRPr="00A4297B">
                      <w:rPr>
                        <w:rFonts w:ascii="Arial" w:eastAsia="Times New Roman" w:hAnsi="Arial" w:cs="Arial"/>
                        <w:color w:val="48A199"/>
                        <w:sz w:val="18"/>
                        <w:szCs w:val="18"/>
                        <w:u w:val="single"/>
                      </w:rPr>
                      <w:t>CESA#1</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xml:space="preserve">- CESA #1 is here to support you! Resources for Teachers and Families: Repository of Resources for Remote Learning, Using </w:t>
                  </w:r>
                  <w:proofErr w:type="spellStart"/>
                  <w:r w:rsidRPr="00A4297B">
                    <w:rPr>
                      <w:rFonts w:ascii="Arial" w:eastAsia="Times New Roman" w:hAnsi="Arial" w:cs="Arial"/>
                      <w:color w:val="000000"/>
                      <w:sz w:val="18"/>
                      <w:szCs w:val="18"/>
                    </w:rPr>
                    <w:t>Xello</w:t>
                  </w:r>
                  <w:proofErr w:type="spellEnd"/>
                  <w:r w:rsidRPr="00A4297B">
                    <w:rPr>
                      <w:rFonts w:ascii="Arial" w:eastAsia="Times New Roman" w:hAnsi="Arial" w:cs="Arial"/>
                      <w:color w:val="000000"/>
                      <w:sz w:val="18"/>
                      <w:szCs w:val="18"/>
                    </w:rPr>
                    <w:t xml:space="preserve"> for Remote Learning, Early Childhood Resources for Teachers and Families, COVID-19 and Students with Disabilities, Google Distance Learning Resources, PBS Wisconsin: Family Resources and Support for Home Learning.</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3"/>
                    </w:numPr>
                    <w:spacing w:after="0" w:line="240" w:lineRule="auto"/>
                    <w:ind w:left="600" w:hanging="240"/>
                    <w:rPr>
                      <w:rFonts w:ascii="Arial" w:eastAsia="Times New Roman" w:hAnsi="Arial" w:cs="Arial"/>
                      <w:color w:val="403F42"/>
                      <w:sz w:val="18"/>
                      <w:szCs w:val="18"/>
                    </w:rPr>
                  </w:pPr>
                  <w:hyperlink r:id="rId7" w:tgtFrame="_blank" w:history="1">
                    <w:r w:rsidRPr="00A4297B">
                      <w:rPr>
                        <w:rFonts w:ascii="Arial" w:eastAsia="Times New Roman" w:hAnsi="Arial" w:cs="Arial"/>
                        <w:color w:val="48A199"/>
                        <w:sz w:val="18"/>
                        <w:szCs w:val="18"/>
                        <w:u w:val="single"/>
                      </w:rPr>
                      <w:t>Parents' Ultimate Guide to Zoom</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Learn more about the video-conferencing software that took the world by storm -- until privacy and security issues caused a backlash.</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4"/>
                    </w:numPr>
                    <w:spacing w:after="0" w:line="240" w:lineRule="auto"/>
                    <w:ind w:left="600" w:hanging="240"/>
                    <w:rPr>
                      <w:rFonts w:ascii="Arial" w:eastAsia="Times New Roman" w:hAnsi="Arial" w:cs="Arial"/>
                      <w:color w:val="403F42"/>
                      <w:sz w:val="18"/>
                      <w:szCs w:val="18"/>
                    </w:rPr>
                  </w:pPr>
                  <w:hyperlink r:id="rId8" w:tgtFrame="_blank" w:history="1">
                    <w:r w:rsidRPr="00A4297B">
                      <w:rPr>
                        <w:rFonts w:ascii="Arial" w:eastAsia="Times New Roman" w:hAnsi="Arial" w:cs="Arial"/>
                        <w:color w:val="48A199"/>
                        <w:sz w:val="18"/>
                        <w:szCs w:val="18"/>
                        <w:u w:val="single"/>
                      </w:rPr>
                      <w:t>Parents' Ultimate Guide to Messenger Kids</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Under the right circumstances -- and with plenty of oversight -- Messenger Kids can help young kids connect, but is social media OK for this age group?</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5"/>
                    </w:numPr>
                    <w:spacing w:after="0" w:line="240" w:lineRule="auto"/>
                    <w:ind w:left="600" w:hanging="240"/>
                    <w:rPr>
                      <w:rFonts w:ascii="Arial" w:eastAsia="Times New Roman" w:hAnsi="Arial" w:cs="Arial"/>
                      <w:color w:val="403F42"/>
                      <w:sz w:val="18"/>
                      <w:szCs w:val="18"/>
                    </w:rPr>
                  </w:pPr>
                  <w:hyperlink r:id="rId9" w:tgtFrame="_blank" w:history="1">
                    <w:r w:rsidRPr="00A4297B">
                      <w:rPr>
                        <w:rFonts w:ascii="Arial" w:eastAsia="Times New Roman" w:hAnsi="Arial" w:cs="Arial"/>
                        <w:color w:val="48A199"/>
                        <w:sz w:val="18"/>
                        <w:szCs w:val="18"/>
                        <w:u w:val="single"/>
                      </w:rPr>
                      <w:t>Balancing Complex Caregiving and Educating Children During the COVID-19 Pandemic</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Many parents were rapidly promoted to teachers due to the COVID-19 crisis. This sudden unexpected turn may make many parents of children who are complex feel overwhelmed. Look at the bottom of article for more resources such as</w:t>
                  </w:r>
                  <w:r w:rsidRPr="00A4297B">
                    <w:rPr>
                      <w:rFonts w:ascii="Arial" w:eastAsia="Times New Roman" w:hAnsi="Arial" w:cs="Arial"/>
                      <w:color w:val="403F42"/>
                      <w:sz w:val="18"/>
                      <w:szCs w:val="18"/>
                    </w:rPr>
                    <w:t xml:space="preserve"> </w:t>
                  </w:r>
                  <w:hyperlink r:id="rId10" w:tgtFrame="_blank" w:history="1">
                    <w:r w:rsidRPr="00A4297B">
                      <w:rPr>
                        <w:rFonts w:ascii="Arial" w:eastAsia="Times New Roman" w:hAnsi="Arial" w:cs="Arial"/>
                        <w:color w:val="48A199"/>
                        <w:sz w:val="18"/>
                        <w:szCs w:val="18"/>
                        <w:u w:val="single"/>
                      </w:rPr>
                      <w:t>Ten COVID-19 Preparations To Do RIGHT NOW for Medically Complex Families</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and</w:t>
                  </w:r>
                  <w:r w:rsidRPr="00A4297B">
                    <w:rPr>
                      <w:rFonts w:ascii="Arial" w:eastAsia="Times New Roman" w:hAnsi="Arial" w:cs="Arial"/>
                      <w:color w:val="403F42"/>
                      <w:sz w:val="18"/>
                      <w:szCs w:val="18"/>
                    </w:rPr>
                    <w:t xml:space="preserve"> </w:t>
                  </w:r>
                  <w:hyperlink r:id="rId11" w:tgtFrame="_blank" w:history="1">
                    <w:r w:rsidRPr="00A4297B">
                      <w:rPr>
                        <w:rFonts w:ascii="Arial" w:eastAsia="Times New Roman" w:hAnsi="Arial" w:cs="Arial"/>
                        <w:color w:val="48A199"/>
                        <w:sz w:val="18"/>
                        <w:szCs w:val="18"/>
                        <w:u w:val="single"/>
                      </w:rPr>
                      <w:t>How Is COVID-19 Affecting Kids Who Are Medically Complex?</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etc.</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6"/>
                    </w:numPr>
                    <w:spacing w:after="0" w:line="240" w:lineRule="auto"/>
                    <w:ind w:left="600" w:hanging="240"/>
                    <w:rPr>
                      <w:rFonts w:ascii="Arial" w:eastAsia="Times New Roman" w:hAnsi="Arial" w:cs="Arial"/>
                      <w:color w:val="403F42"/>
                      <w:sz w:val="18"/>
                      <w:szCs w:val="18"/>
                    </w:rPr>
                  </w:pPr>
                  <w:hyperlink r:id="rId12" w:tgtFrame="_blank" w:history="1">
                    <w:r w:rsidRPr="00A4297B">
                      <w:rPr>
                        <w:rFonts w:ascii="Arial" w:eastAsia="Times New Roman" w:hAnsi="Arial" w:cs="Arial"/>
                        <w:color w:val="1F497D"/>
                        <w:sz w:val="18"/>
                        <w:szCs w:val="18"/>
                        <w:u w:val="single"/>
                      </w:rPr>
                      <w:t>Do 2 Learn</w:t>
                    </w:r>
                  </w:hyperlink>
                  <w:r w:rsidRPr="00A4297B">
                    <w:rPr>
                      <w:rFonts w:ascii="Arial" w:eastAsia="Times New Roman" w:hAnsi="Arial" w:cs="Arial"/>
                      <w:color w:val="1F497D"/>
                      <w:sz w:val="18"/>
                      <w:szCs w:val="18"/>
                    </w:rPr>
                    <w:t xml:space="preserve"> </w:t>
                  </w:r>
                  <w:r w:rsidRPr="00A4297B">
                    <w:rPr>
                      <w:rFonts w:ascii="Arial" w:eastAsia="Times New Roman" w:hAnsi="Arial" w:cs="Arial"/>
                      <w:color w:val="000000"/>
                      <w:sz w:val="18"/>
                      <w:szCs w:val="18"/>
                    </w:rPr>
                    <w:t>- Special education activities at home such as daily living skills, picture cards, fine motor skills activities, behavior management songs and games.</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b/>
                      <w:bCs/>
                      <w:color w:val="000000"/>
                      <w:sz w:val="21"/>
                      <w:szCs w:val="21"/>
                    </w:rPr>
                    <w:t>Virtual Activities:</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7"/>
                    </w:numPr>
                    <w:spacing w:after="0" w:line="240" w:lineRule="auto"/>
                    <w:ind w:left="600" w:hanging="240"/>
                    <w:rPr>
                      <w:rFonts w:ascii="Arial" w:eastAsia="Times New Roman" w:hAnsi="Arial" w:cs="Arial"/>
                      <w:color w:val="403F42"/>
                      <w:sz w:val="18"/>
                      <w:szCs w:val="18"/>
                    </w:rPr>
                  </w:pPr>
                  <w:hyperlink r:id="rId13" w:tgtFrame="_blank" w:history="1">
                    <w:r w:rsidRPr="00A4297B">
                      <w:rPr>
                        <w:rFonts w:ascii="Arial" w:eastAsia="Times New Roman" w:hAnsi="Arial" w:cs="Arial"/>
                        <w:color w:val="48A199"/>
                        <w:sz w:val="18"/>
                        <w:szCs w:val="18"/>
                        <w:u w:val="single"/>
                      </w:rPr>
                      <w:t>themighty.com</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The Mighty is a safe, supportive community for people facing health challenges and the people who care for them.</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8"/>
                    </w:numPr>
                    <w:spacing w:after="0" w:line="240" w:lineRule="auto"/>
                    <w:ind w:left="600" w:hanging="240"/>
                    <w:rPr>
                      <w:rFonts w:ascii="Arial" w:eastAsia="Times New Roman" w:hAnsi="Arial" w:cs="Arial"/>
                      <w:color w:val="403F42"/>
                      <w:sz w:val="18"/>
                      <w:szCs w:val="18"/>
                    </w:rPr>
                  </w:pPr>
                  <w:hyperlink r:id="rId14" w:tgtFrame="_blank" w:history="1">
                    <w:r w:rsidRPr="00A4297B">
                      <w:rPr>
                        <w:rFonts w:ascii="Arial" w:eastAsia="Times New Roman" w:hAnsi="Arial" w:cs="Arial"/>
                        <w:color w:val="48A199"/>
                        <w:sz w:val="18"/>
                        <w:szCs w:val="18"/>
                        <w:u w:val="single"/>
                      </w:rPr>
                      <w:t>Autism Society of Southeastern Wisconsin</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Facebook page.</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Default="00A4297B" w:rsidP="00A4297B">
                  <w:pPr>
                    <w:spacing w:after="0" w:line="240" w:lineRule="auto"/>
                    <w:rPr>
                      <w:rFonts w:ascii="Arial" w:eastAsia="Times New Roman" w:hAnsi="Arial" w:cs="Arial"/>
                      <w:b/>
                      <w:bCs/>
                      <w:color w:val="000000"/>
                      <w:sz w:val="21"/>
                      <w:szCs w:val="21"/>
                    </w:rPr>
                  </w:pPr>
                </w:p>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b/>
                      <w:bCs/>
                      <w:color w:val="000000"/>
                      <w:sz w:val="21"/>
                      <w:szCs w:val="21"/>
                    </w:rPr>
                    <w:lastRenderedPageBreak/>
                    <w:t>Children with Autism Resources:</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9"/>
                    </w:numPr>
                    <w:spacing w:after="0" w:line="240" w:lineRule="auto"/>
                    <w:ind w:left="600" w:hanging="240"/>
                    <w:rPr>
                      <w:rFonts w:ascii="Arial" w:eastAsia="Times New Roman" w:hAnsi="Arial" w:cs="Arial"/>
                      <w:color w:val="403F42"/>
                      <w:sz w:val="18"/>
                      <w:szCs w:val="18"/>
                    </w:rPr>
                  </w:pPr>
                  <w:hyperlink r:id="rId15" w:tgtFrame="_blank" w:history="1">
                    <w:r w:rsidRPr="00A4297B">
                      <w:rPr>
                        <w:rFonts w:ascii="Arial" w:eastAsia="Times New Roman" w:hAnsi="Arial" w:cs="Arial"/>
                        <w:color w:val="48A199"/>
                        <w:sz w:val="18"/>
                        <w:szCs w:val="18"/>
                        <w:u w:val="single"/>
                      </w:rPr>
                      <w:t>Autism Parenting Magazine edition on COVID-19 and Autism</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xml:space="preserve">- You can find articles on navigating disrupted routines, top 10 tips, ways to meet a child's sensory needs while at home (by Connie </w:t>
                  </w:r>
                  <w:proofErr w:type="spellStart"/>
                  <w:r w:rsidRPr="00A4297B">
                    <w:rPr>
                      <w:rFonts w:ascii="Arial" w:eastAsia="Times New Roman" w:hAnsi="Arial" w:cs="Arial"/>
                      <w:color w:val="000000"/>
                      <w:sz w:val="18"/>
                      <w:szCs w:val="18"/>
                    </w:rPr>
                    <w:t>Persike</w:t>
                  </w:r>
                  <w:proofErr w:type="spellEnd"/>
                  <w:r w:rsidRPr="00A4297B">
                    <w:rPr>
                      <w:rFonts w:ascii="Arial" w:eastAsia="Times New Roman" w:hAnsi="Arial" w:cs="Arial"/>
                      <w:color w:val="000000"/>
                      <w:sz w:val="18"/>
                      <w:szCs w:val="18"/>
                    </w:rPr>
                    <w:t>), reducing anxiety, giving kids space and even some special yoga.</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10"/>
                    </w:numPr>
                    <w:spacing w:after="0" w:line="240" w:lineRule="auto"/>
                    <w:ind w:left="600" w:hanging="240"/>
                    <w:rPr>
                      <w:rFonts w:ascii="Arial" w:eastAsia="Times New Roman" w:hAnsi="Arial" w:cs="Arial"/>
                      <w:color w:val="403F42"/>
                      <w:sz w:val="18"/>
                      <w:szCs w:val="18"/>
                    </w:rPr>
                  </w:pPr>
                  <w:hyperlink r:id="rId16" w:tgtFrame="_blank" w:history="1">
                    <w:r w:rsidRPr="00A4297B">
                      <w:rPr>
                        <w:rFonts w:ascii="Arial" w:eastAsia="Times New Roman" w:hAnsi="Arial" w:cs="Arial"/>
                        <w:color w:val="48A199"/>
                        <w:sz w:val="18"/>
                        <w:szCs w:val="18"/>
                        <w:u w:val="single"/>
                      </w:rPr>
                      <w:t>Autism Support Coronavirus Pandemic</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This is a Pandemic Guide for ASD Adults (created by adults with ASD). It has tips that could be helpful for everyone, not just people with ASD, and you could possibly modify these and try some based on your child’s needs. It has space to write down some go-to media outlets as well as a page to write a daily schedule that could help ease anxiety.</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b/>
                      <w:bCs/>
                      <w:color w:val="000000"/>
                      <w:sz w:val="21"/>
                      <w:szCs w:val="21"/>
                    </w:rPr>
                    <w:t>Parent Help:</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11"/>
                    </w:numPr>
                    <w:spacing w:after="0" w:line="240" w:lineRule="auto"/>
                    <w:ind w:left="600" w:hanging="240"/>
                    <w:rPr>
                      <w:rFonts w:ascii="Arial" w:eastAsia="Times New Roman" w:hAnsi="Arial" w:cs="Arial"/>
                      <w:color w:val="403F42"/>
                      <w:sz w:val="18"/>
                      <w:szCs w:val="18"/>
                    </w:rPr>
                  </w:pPr>
                  <w:hyperlink r:id="rId17" w:tgtFrame="_blank" w:history="1">
                    <w:r w:rsidRPr="00A4297B">
                      <w:rPr>
                        <w:rFonts w:ascii="Arial" w:eastAsia="Times New Roman" w:hAnsi="Arial" w:cs="Arial"/>
                        <w:color w:val="48A199"/>
                        <w:sz w:val="18"/>
                        <w:szCs w:val="18"/>
                        <w:u w:val="single"/>
                      </w:rPr>
                      <w:t>SOUTHERN REGIONAL CENTER FOR CHILDREN AND YOUTH WITH SPECIAL HEALTH CARE NEEDS!</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Many resources for parents in regards to COVID-19, home schooling, high risk children resources, staying resilient, etc.</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12"/>
                    </w:numPr>
                    <w:spacing w:after="0" w:line="240" w:lineRule="auto"/>
                    <w:ind w:left="600" w:hanging="240"/>
                    <w:rPr>
                      <w:rFonts w:ascii="Arial" w:eastAsia="Times New Roman" w:hAnsi="Arial" w:cs="Arial"/>
                      <w:color w:val="403F42"/>
                      <w:sz w:val="18"/>
                      <w:szCs w:val="18"/>
                    </w:rPr>
                  </w:pPr>
                  <w:hyperlink r:id="rId18" w:tgtFrame="_blank" w:history="1">
                    <w:r w:rsidRPr="00A4297B">
                      <w:rPr>
                        <w:rFonts w:ascii="Arial" w:eastAsia="Times New Roman" w:hAnsi="Arial" w:cs="Arial"/>
                        <w:color w:val="48A199"/>
                        <w:sz w:val="18"/>
                        <w:szCs w:val="18"/>
                        <w:u w:val="single"/>
                      </w:rPr>
                      <w:t>Connections</w:t>
                    </w:r>
                  </w:hyperlink>
                  <w:r w:rsidRPr="00A4297B">
                    <w:rPr>
                      <w:rFonts w:ascii="Arial" w:eastAsia="Times New Roman" w:hAnsi="Arial" w:cs="Arial"/>
                      <w:color w:val="000000"/>
                      <w:sz w:val="18"/>
                      <w:szCs w:val="18"/>
                    </w:rPr>
                    <w:t xml:space="preserve"> – Resources for children with special health needs and the families who care for them.</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13"/>
                    </w:numPr>
                    <w:spacing w:after="0" w:line="240" w:lineRule="auto"/>
                    <w:ind w:left="600" w:hanging="240"/>
                    <w:rPr>
                      <w:rFonts w:ascii="Arial" w:eastAsia="Times New Roman" w:hAnsi="Arial" w:cs="Arial"/>
                      <w:color w:val="403F42"/>
                      <w:sz w:val="18"/>
                      <w:szCs w:val="18"/>
                    </w:rPr>
                  </w:pPr>
                  <w:hyperlink r:id="rId19" w:tgtFrame="_blank" w:history="1">
                    <w:r w:rsidRPr="00A4297B">
                      <w:rPr>
                        <w:rFonts w:ascii="Arial" w:eastAsia="Times New Roman" w:hAnsi="Arial" w:cs="Arial"/>
                        <w:color w:val="48A199"/>
                        <w:sz w:val="18"/>
                        <w:szCs w:val="18"/>
                        <w:u w:val="single"/>
                      </w:rPr>
                      <w:t>Well Badger Resource Center</w:t>
                    </w:r>
                  </w:hyperlink>
                  <w:r w:rsidRPr="00A4297B">
                    <w:rPr>
                      <w:rFonts w:ascii="Arial" w:eastAsia="Times New Roman" w:hAnsi="Arial" w:cs="Arial"/>
                      <w:color w:val="000000"/>
                      <w:sz w:val="18"/>
                      <w:szCs w:val="18"/>
                    </w:rPr>
                    <w:t xml:space="preserve"> – Launched new COVID-19 resources help page.</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14"/>
                    </w:numPr>
                    <w:spacing w:after="0" w:line="240" w:lineRule="auto"/>
                    <w:ind w:left="600" w:hanging="240"/>
                    <w:rPr>
                      <w:rFonts w:ascii="Arial" w:eastAsia="Times New Roman" w:hAnsi="Arial" w:cs="Arial"/>
                      <w:color w:val="403F42"/>
                      <w:sz w:val="18"/>
                      <w:szCs w:val="18"/>
                    </w:rPr>
                  </w:pPr>
                  <w:hyperlink r:id="rId20" w:tgtFrame="_blank" w:history="1">
                    <w:proofErr w:type="spellStart"/>
                    <w:r w:rsidRPr="00A4297B">
                      <w:rPr>
                        <w:rFonts w:ascii="Arial" w:eastAsia="Times New Roman" w:hAnsi="Arial" w:cs="Arial"/>
                        <w:color w:val="48A199"/>
                        <w:sz w:val="18"/>
                        <w:szCs w:val="18"/>
                        <w:u w:val="single"/>
                      </w:rPr>
                      <w:t>HealthWatch</w:t>
                    </w:r>
                    <w:proofErr w:type="spellEnd"/>
                    <w:r w:rsidRPr="00A4297B">
                      <w:rPr>
                        <w:rFonts w:ascii="Arial" w:eastAsia="Times New Roman" w:hAnsi="Arial" w:cs="Arial"/>
                        <w:color w:val="48A199"/>
                        <w:sz w:val="18"/>
                        <w:szCs w:val="18"/>
                        <w:u w:val="single"/>
                      </w:rPr>
                      <w:t xml:space="preserve"> Wisconsin’s Pulse</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Basic Needs During COVID-19: Health Coverage, Internet, Food, Energy Assistance.</w:t>
                  </w:r>
                  <w:r w:rsidRPr="00A4297B">
                    <w:rPr>
                      <w:rFonts w:ascii="Arial" w:eastAsia="Times New Roman" w:hAnsi="Arial" w:cs="Arial"/>
                      <w:color w:val="403F42"/>
                      <w:sz w:val="18"/>
                      <w:szCs w:val="18"/>
                    </w:rPr>
                    <w:t xml:space="preserve"> </w:t>
                  </w:r>
                </w:p>
              </w:tc>
            </w:tr>
          </w:tbl>
          <w:p w:rsidR="00A4297B" w:rsidRPr="00A4297B" w:rsidRDefault="00A4297B" w:rsidP="00A4297B">
            <w:pPr>
              <w:spacing w:after="0" w:line="240" w:lineRule="auto"/>
              <w:rPr>
                <w:rFonts w:ascii="Times New Roman" w:eastAsia="Times New Roman" w:hAnsi="Times New Roman" w:cs="Times New Roman"/>
                <w:sz w:val="20"/>
                <w:szCs w:val="20"/>
              </w:rPr>
            </w:pPr>
          </w:p>
        </w:tc>
      </w:tr>
    </w:tbl>
    <w:p w:rsidR="00A4297B" w:rsidRPr="00A4297B" w:rsidRDefault="00A4297B" w:rsidP="00A4297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4297B" w:rsidRPr="00A4297B" w:rsidTr="00A4297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4297B" w:rsidRPr="00A4297B">
              <w:tc>
                <w:tcPr>
                  <w:tcW w:w="0" w:type="auto"/>
                  <w:tcMar>
                    <w:top w:w="150" w:type="dxa"/>
                    <w:left w:w="300" w:type="dxa"/>
                    <w:bottom w:w="150" w:type="dxa"/>
                    <w:right w:w="300" w:type="dxa"/>
                  </w:tcMar>
                </w:tcPr>
                <w:p w:rsidR="00A4297B" w:rsidRPr="00A4297B" w:rsidRDefault="00A4297B" w:rsidP="00A4297B">
                  <w:pPr>
                    <w:spacing w:after="0" w:line="240" w:lineRule="auto"/>
                    <w:rPr>
                      <w:rFonts w:ascii="Arial" w:eastAsia="Times New Roman" w:hAnsi="Arial" w:cs="Arial"/>
                      <w:color w:val="403F42"/>
                      <w:sz w:val="18"/>
                      <w:szCs w:val="18"/>
                    </w:rPr>
                  </w:pPr>
                  <w:r w:rsidRPr="00A4297B">
                    <w:rPr>
                      <w:rFonts w:ascii="Arial" w:eastAsia="Times New Roman" w:hAnsi="Arial" w:cs="Arial"/>
                      <w:b/>
                      <w:bCs/>
                      <w:color w:val="000000"/>
                      <w:sz w:val="21"/>
                      <w:szCs w:val="21"/>
                    </w:rPr>
                    <w:t>Mental Wellness:</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15"/>
                    </w:numPr>
                    <w:spacing w:after="0" w:line="240" w:lineRule="auto"/>
                    <w:ind w:left="600" w:hanging="240"/>
                    <w:rPr>
                      <w:rFonts w:ascii="Arial" w:eastAsia="Times New Roman" w:hAnsi="Arial" w:cs="Arial"/>
                      <w:color w:val="403F42"/>
                      <w:sz w:val="18"/>
                      <w:szCs w:val="18"/>
                    </w:rPr>
                  </w:pPr>
                  <w:r w:rsidRPr="00A4297B">
                    <w:rPr>
                      <w:rFonts w:ascii="Arial" w:eastAsia="Times New Roman" w:hAnsi="Arial" w:cs="Arial"/>
                      <w:color w:val="000000"/>
                      <w:sz w:val="18"/>
                      <w:szCs w:val="18"/>
                    </w:rPr>
                    <w:t>Wisconsin Office of Children’s Mental Health –</w:t>
                  </w:r>
                  <w:r w:rsidRPr="00A4297B">
                    <w:rPr>
                      <w:rFonts w:ascii="Arial" w:eastAsia="Times New Roman" w:hAnsi="Arial" w:cs="Arial"/>
                      <w:color w:val="403F42"/>
                      <w:sz w:val="18"/>
                      <w:szCs w:val="18"/>
                    </w:rPr>
                    <w:t xml:space="preserve"> </w:t>
                  </w:r>
                  <w:hyperlink r:id="rId21" w:tgtFrame="_blank" w:history="1">
                    <w:r w:rsidRPr="00A4297B">
                      <w:rPr>
                        <w:rFonts w:ascii="Arial" w:eastAsia="Times New Roman" w:hAnsi="Arial" w:cs="Arial"/>
                        <w:color w:val="48A199"/>
                        <w:sz w:val="18"/>
                        <w:szCs w:val="18"/>
                        <w:u w:val="single"/>
                      </w:rPr>
                      <w:t>Special Edition Newsletter</w:t>
                    </w:r>
                  </w:hyperlink>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16"/>
                    </w:numPr>
                    <w:spacing w:after="0" w:line="240" w:lineRule="auto"/>
                    <w:ind w:left="600" w:hanging="240"/>
                    <w:rPr>
                      <w:rFonts w:ascii="Arial" w:eastAsia="Times New Roman" w:hAnsi="Arial" w:cs="Arial"/>
                      <w:color w:val="403F42"/>
                      <w:sz w:val="18"/>
                      <w:szCs w:val="18"/>
                    </w:rPr>
                  </w:pPr>
                  <w:hyperlink r:id="rId22" w:tgtFrame="_blank" w:history="1">
                    <w:r w:rsidRPr="00A4297B">
                      <w:rPr>
                        <w:rFonts w:ascii="Arial" w:eastAsia="Times New Roman" w:hAnsi="Arial" w:cs="Arial"/>
                        <w:color w:val="48A199"/>
                        <w:sz w:val="18"/>
                        <w:szCs w:val="18"/>
                        <w:u w:val="single"/>
                      </w:rPr>
                      <w:t>Mental Health: Healthy Living</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May is Mental Health month. Here are some tools to thrive.</w:t>
                  </w:r>
                  <w:r w:rsidRPr="00A4297B">
                    <w:rPr>
                      <w:rFonts w:ascii="Arial" w:eastAsia="Times New Roman" w:hAnsi="Arial" w:cs="Arial"/>
                      <w:color w:val="403F42"/>
                      <w:sz w:val="18"/>
                      <w:szCs w:val="18"/>
                    </w:rPr>
                    <w:t xml:space="preserve"> </w:t>
                  </w:r>
                </w:p>
              </w:tc>
            </w:tr>
          </w:tbl>
          <w:p w:rsidR="00A4297B" w:rsidRPr="00A4297B" w:rsidRDefault="00A4297B" w:rsidP="00A4297B">
            <w:pPr>
              <w:spacing w:after="0" w:line="240" w:lineRule="auto"/>
              <w:rPr>
                <w:rFonts w:ascii="Times New Roman" w:eastAsia="Times New Roman" w:hAnsi="Times New Roman" w:cs="Times New Roman"/>
                <w:sz w:val="20"/>
                <w:szCs w:val="20"/>
              </w:rPr>
            </w:pPr>
          </w:p>
        </w:tc>
      </w:tr>
    </w:tbl>
    <w:p w:rsidR="00A4297B" w:rsidRPr="00A4297B" w:rsidRDefault="00A4297B" w:rsidP="00A4297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4297B" w:rsidRPr="00A4297B" w:rsidTr="00A4297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4297B" w:rsidRPr="00A4297B">
              <w:tc>
                <w:tcPr>
                  <w:tcW w:w="0" w:type="auto"/>
                  <w:tcMar>
                    <w:top w:w="150" w:type="dxa"/>
                    <w:left w:w="300" w:type="dxa"/>
                    <w:bottom w:w="150" w:type="dxa"/>
                    <w:right w:w="300" w:type="dxa"/>
                  </w:tcMar>
                </w:tcPr>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b/>
                      <w:bCs/>
                      <w:color w:val="000000"/>
                      <w:sz w:val="21"/>
                      <w:szCs w:val="21"/>
                    </w:rPr>
                    <w:t xml:space="preserve">Safer </w:t>
                  </w:r>
                  <w:proofErr w:type="gramStart"/>
                  <w:r w:rsidRPr="00A4297B">
                    <w:rPr>
                      <w:rFonts w:ascii="Arial" w:eastAsia="Times New Roman" w:hAnsi="Arial" w:cs="Arial"/>
                      <w:b/>
                      <w:bCs/>
                      <w:color w:val="000000"/>
                      <w:sz w:val="21"/>
                      <w:szCs w:val="21"/>
                    </w:rPr>
                    <w:t>At</w:t>
                  </w:r>
                  <w:proofErr w:type="gramEnd"/>
                  <w:r w:rsidRPr="00A4297B">
                    <w:rPr>
                      <w:rFonts w:ascii="Arial" w:eastAsia="Times New Roman" w:hAnsi="Arial" w:cs="Arial"/>
                      <w:b/>
                      <w:bCs/>
                      <w:color w:val="000000"/>
                      <w:sz w:val="21"/>
                      <w:szCs w:val="21"/>
                    </w:rPr>
                    <w:t xml:space="preserve"> Home</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numPr>
                      <w:ilvl w:val="0"/>
                      <w:numId w:val="17"/>
                    </w:numPr>
                    <w:spacing w:after="0" w:line="240" w:lineRule="auto"/>
                    <w:ind w:left="600" w:hanging="240"/>
                    <w:rPr>
                      <w:rFonts w:ascii="Arial" w:eastAsia="Times New Roman" w:hAnsi="Arial" w:cs="Arial"/>
                      <w:color w:val="403F42"/>
                      <w:sz w:val="18"/>
                      <w:szCs w:val="18"/>
                    </w:rPr>
                  </w:pPr>
                  <w:hyperlink r:id="rId23" w:tgtFrame="_blank" w:history="1">
                    <w:r w:rsidRPr="00A4297B">
                      <w:rPr>
                        <w:rFonts w:ascii="Arial" w:eastAsia="Times New Roman" w:hAnsi="Arial" w:cs="Arial"/>
                        <w:color w:val="48A199"/>
                        <w:sz w:val="18"/>
                        <w:szCs w:val="18"/>
                        <w:u w:val="single"/>
                      </w:rPr>
                      <w:t>Resilient Wisconsin</w:t>
                    </w:r>
                  </w:hyperlink>
                  <w:r w:rsidRPr="00A4297B">
                    <w:rPr>
                      <w:rFonts w:ascii="Arial" w:eastAsia="Times New Roman" w:hAnsi="Arial" w:cs="Arial"/>
                      <w:color w:val="403F42"/>
                      <w:sz w:val="18"/>
                      <w:szCs w:val="18"/>
                    </w:rPr>
                    <w:t xml:space="preserve"> </w:t>
                  </w:r>
                  <w:r w:rsidRPr="00A4297B">
                    <w:rPr>
                      <w:rFonts w:ascii="Arial" w:eastAsia="Times New Roman" w:hAnsi="Arial" w:cs="Arial"/>
                      <w:color w:val="000000"/>
                      <w:sz w:val="18"/>
                      <w:szCs w:val="18"/>
                    </w:rPr>
                    <w:t>- A message from Governor Tony Evers to the people responding to the COVID-19 pandemic: It's OK to ask for help.</w:t>
                  </w:r>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b/>
                      <w:bCs/>
                      <w:color w:val="000000"/>
                      <w:sz w:val="18"/>
                      <w:szCs w:val="18"/>
                    </w:rPr>
                    <w:t>**NEW** Copies of these Newsletters can be found on the County’s Webpage at: </w:t>
                  </w:r>
                </w:p>
                <w:p w:rsidR="00A4297B" w:rsidRPr="00A4297B" w:rsidRDefault="00A4297B" w:rsidP="00A4297B">
                  <w:pPr>
                    <w:spacing w:after="0" w:line="240" w:lineRule="auto"/>
                    <w:jc w:val="center"/>
                    <w:rPr>
                      <w:rFonts w:ascii="Arial" w:eastAsia="Times New Roman" w:hAnsi="Arial" w:cs="Arial"/>
                      <w:color w:val="403F42"/>
                      <w:sz w:val="18"/>
                      <w:szCs w:val="18"/>
                    </w:rPr>
                  </w:pPr>
                  <w:hyperlink r:id="rId24" w:tgtFrame="_blank" w:history="1">
                    <w:r w:rsidRPr="00A4297B">
                      <w:rPr>
                        <w:rFonts w:ascii="Arial" w:eastAsia="Times New Roman" w:hAnsi="Arial" w:cs="Arial"/>
                        <w:b/>
                        <w:bCs/>
                        <w:color w:val="1F497D"/>
                        <w:sz w:val="18"/>
                        <w:szCs w:val="18"/>
                        <w:u w:val="single"/>
                      </w:rPr>
                      <w:t>﻿</w:t>
                    </w:r>
                  </w:hyperlink>
                  <w:hyperlink r:id="rId25" w:tgtFrame="_blank" w:history="1">
                    <w:r w:rsidRPr="00A4297B">
                      <w:rPr>
                        <w:rFonts w:ascii="Arial" w:eastAsia="Times New Roman" w:hAnsi="Arial" w:cs="Arial"/>
                        <w:color w:val="48A199"/>
                        <w:sz w:val="18"/>
                        <w:szCs w:val="18"/>
                        <w:u w:val="single"/>
                      </w:rPr>
                      <w:t>https://www.waukeshacounty.gov/HealthAndHumanServices/child-and-family-services/</w:t>
                    </w:r>
                  </w:hyperlink>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jc w:val="center"/>
                    <w:rPr>
                      <w:rFonts w:ascii="Arial" w:eastAsia="Times New Roman" w:hAnsi="Arial" w:cs="Arial"/>
                      <w:color w:val="403F42"/>
                      <w:sz w:val="18"/>
                      <w:szCs w:val="18"/>
                    </w:rPr>
                  </w:pPr>
                </w:p>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b/>
                      <w:bCs/>
                      <w:color w:val="000000"/>
                      <w:sz w:val="18"/>
                      <w:szCs w:val="18"/>
                    </w:rPr>
                    <w:t>Stay current with the response by Waukesha County to COVID-19 at</w:t>
                  </w:r>
                  <w:r w:rsidRPr="00A4297B">
                    <w:rPr>
                      <w:rFonts w:ascii="Arial" w:eastAsia="Times New Roman" w:hAnsi="Arial" w:cs="Arial"/>
                      <w:color w:val="000000"/>
                      <w:sz w:val="18"/>
                      <w:szCs w:val="18"/>
                    </w:rPr>
                    <w:t xml:space="preserve">: </w:t>
                  </w:r>
                  <w:hyperlink r:id="rId26" w:tgtFrame="_blank" w:history="1">
                    <w:r w:rsidRPr="00A4297B">
                      <w:rPr>
                        <w:rFonts w:ascii="Arial" w:eastAsia="Times New Roman" w:hAnsi="Arial" w:cs="Arial"/>
                        <w:color w:val="48A199"/>
                        <w:sz w:val="18"/>
                        <w:szCs w:val="18"/>
                        <w:u w:val="single"/>
                      </w:rPr>
                      <w:t>https://www.waukeshacounty.gov/COVID19</w:t>
                    </w:r>
                  </w:hyperlink>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rPr>
                      <w:rFonts w:ascii="Arial" w:eastAsia="Times New Roman" w:hAnsi="Arial" w:cs="Arial"/>
                      <w:color w:val="403F42"/>
                      <w:sz w:val="18"/>
                      <w:szCs w:val="18"/>
                    </w:rPr>
                  </w:pPr>
                </w:p>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color w:val="403F42"/>
                      <w:sz w:val="18"/>
                      <w:szCs w:val="18"/>
                    </w:rPr>
                    <w:t>I</w:t>
                  </w:r>
                  <w:r w:rsidRPr="00A4297B">
                    <w:rPr>
                      <w:rFonts w:ascii="Arial" w:eastAsia="Times New Roman" w:hAnsi="Arial" w:cs="Arial"/>
                      <w:color w:val="000000"/>
                      <w:sz w:val="18"/>
                      <w:szCs w:val="18"/>
                    </w:rPr>
                    <w:t xml:space="preserve">f you have additional needs during this time, please do not hesitate to reach out to your assigned Service Coordinator. If you do not have an assigned service coordinator – you can reach out to Erin Zellmer: </w:t>
                  </w:r>
                  <w:hyperlink r:id="rId27" w:tgtFrame="_blank" w:history="1">
                    <w:r w:rsidRPr="00A4297B">
                      <w:rPr>
                        <w:rFonts w:ascii="Arial" w:eastAsia="Times New Roman" w:hAnsi="Arial" w:cs="Arial"/>
                        <w:color w:val="48A199"/>
                        <w:sz w:val="18"/>
                        <w:szCs w:val="18"/>
                        <w:u w:val="single"/>
                      </w:rPr>
                      <w:t>ezellmer@waukeshacounty.gov</w:t>
                    </w:r>
                  </w:hyperlink>
                  <w:r w:rsidRPr="00A4297B">
                    <w:rPr>
                      <w:rFonts w:ascii="Arial" w:eastAsia="Times New Roman" w:hAnsi="Arial" w:cs="Arial"/>
                      <w:color w:val="403F42"/>
                      <w:sz w:val="18"/>
                      <w:szCs w:val="18"/>
                    </w:rPr>
                    <w:t xml:space="preserve"> </w:t>
                  </w:r>
                </w:p>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color w:val="403F42"/>
                      <w:sz w:val="18"/>
                      <w:szCs w:val="18"/>
                    </w:rPr>
                    <w:t> </w:t>
                  </w:r>
                </w:p>
                <w:p w:rsidR="00A4297B" w:rsidRPr="00A4297B" w:rsidRDefault="00A4297B" w:rsidP="00A4297B">
                  <w:pPr>
                    <w:spacing w:after="0" w:line="240" w:lineRule="auto"/>
                    <w:jc w:val="center"/>
                    <w:rPr>
                      <w:rFonts w:ascii="Arial" w:eastAsia="Times New Roman" w:hAnsi="Arial" w:cs="Arial"/>
                      <w:color w:val="403F42"/>
                      <w:sz w:val="18"/>
                      <w:szCs w:val="18"/>
                    </w:rPr>
                  </w:pPr>
                  <w:r w:rsidRPr="00A4297B">
                    <w:rPr>
                      <w:rFonts w:ascii="Arial" w:eastAsia="Times New Roman" w:hAnsi="Arial" w:cs="Arial"/>
                      <w:color w:val="000000"/>
                      <w:sz w:val="18"/>
                      <w:szCs w:val="18"/>
                    </w:rPr>
                    <w:t>We are safer at home. Stay well.</w:t>
                  </w:r>
                </w:p>
              </w:tc>
            </w:tr>
          </w:tbl>
          <w:p w:rsidR="00A4297B" w:rsidRPr="00A4297B" w:rsidRDefault="00A4297B" w:rsidP="00A4297B">
            <w:pPr>
              <w:spacing w:after="0" w:line="240" w:lineRule="auto"/>
              <w:rPr>
                <w:rFonts w:ascii="Times New Roman" w:eastAsia="Times New Roman" w:hAnsi="Times New Roman" w:cs="Times New Roman"/>
                <w:sz w:val="20"/>
                <w:szCs w:val="20"/>
              </w:rPr>
            </w:pPr>
          </w:p>
        </w:tc>
      </w:tr>
    </w:tbl>
    <w:p w:rsidR="00EF13E3" w:rsidRDefault="00EF13E3">
      <w:bookmarkStart w:id="0" w:name="_GoBack"/>
      <w:bookmarkEnd w:id="0"/>
    </w:p>
    <w:sectPr w:rsidR="00EF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282"/>
    <w:multiLevelType w:val="multilevel"/>
    <w:tmpl w:val="56EE5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812B5"/>
    <w:multiLevelType w:val="multilevel"/>
    <w:tmpl w:val="CD7C8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1336"/>
    <w:multiLevelType w:val="multilevel"/>
    <w:tmpl w:val="47EEC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E1893"/>
    <w:multiLevelType w:val="multilevel"/>
    <w:tmpl w:val="DA720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150CB"/>
    <w:multiLevelType w:val="multilevel"/>
    <w:tmpl w:val="A0823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B160A"/>
    <w:multiLevelType w:val="multilevel"/>
    <w:tmpl w:val="85CC6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D6D18"/>
    <w:multiLevelType w:val="multilevel"/>
    <w:tmpl w:val="E1528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36FEA"/>
    <w:multiLevelType w:val="multilevel"/>
    <w:tmpl w:val="4704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B5D23"/>
    <w:multiLevelType w:val="multilevel"/>
    <w:tmpl w:val="C1F68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B1CB0"/>
    <w:multiLevelType w:val="multilevel"/>
    <w:tmpl w:val="963E5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0354A"/>
    <w:multiLevelType w:val="multilevel"/>
    <w:tmpl w:val="42341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3036A"/>
    <w:multiLevelType w:val="multilevel"/>
    <w:tmpl w:val="479EE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B19C6"/>
    <w:multiLevelType w:val="multilevel"/>
    <w:tmpl w:val="C9E4C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66BAF"/>
    <w:multiLevelType w:val="multilevel"/>
    <w:tmpl w:val="EB3A9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A5FDD"/>
    <w:multiLevelType w:val="multilevel"/>
    <w:tmpl w:val="BB0E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256FF6"/>
    <w:multiLevelType w:val="multilevel"/>
    <w:tmpl w:val="09ECF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E44F3"/>
    <w:multiLevelType w:val="multilevel"/>
    <w:tmpl w:val="ACEA1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7B"/>
    <w:rsid w:val="00A4297B"/>
    <w:rsid w:val="00E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628A"/>
  <w15:chartTrackingRefBased/>
  <w15:docId w15:val="{D10CE5B2-66CB-44CB-9961-299682C3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r20.rs6.net%2Ftn.jsp%3Ff%3D001jaypuI--ygjM3SEF76AuiMZkoEcvuQOHcxjGiXFqjt2x9mYUUWecjIIUkltyGBkPEs1Ey_da0wG9L4bHj74wPwe-VXt8LHgJn60wANQlmIdt_Jnw1JMM8Sm6YCPsyObEDYokPcPA0jycbKjrrM1J_WwcptMfC3VWv8Ulo3rgZaX46nXcaC032UrO7LmKbRnb5aPU3ZS1wKSFrIQFmczqKsUv9MJFdfShAE1PQHMm9AHyqZp4BI6K73E-no5ScNRmVErct-nzaTHtVixWa6SBZL2-4axZev7Drwyo-2yeeJu2DnWdj6ti40OoLwLj7iffnj_6Az1raHyTWh06EjQFO80DN810eNuUTGNqHVEP5JMUqwKbKKTrUvd9NAMs8xw1agoPXXG_OX2yDe94Xm-b43OrMo8LTpxmAbLONATWvNb-4634DEMLiYh6VS5wTdCeptbUz6XrvVC-NpR4SoupTEECm1oxsOTUsEezCfJDi06m5KOSbV1MMQEp0LgmqTZFB4hbBgnI_okf9s1-jqxyXAM96zXs1WHsMpPWIX-1VYha19z1YQrp9odQKHluM9PeESGAm0VuMSa6Giw0Vx54pC81uodofu17wiBFsYNxVtUxujiKMCn0L5apuHwKdfAb2Zg50ge0OO-dAiVoCzVsMr-5BF668LUcYQd67FwRYyYHG-QLkKyYjj0Qf7cgBK1Gw79grwrateBtsgCZhxd3FmcB867oQFUSE7lJzwv9cppyp7kW2gETcQJTC1irEbCQsQ0DABvceYf9PRd4_gfGNq2FBwMI9RCIg5pBwfBvERDsZ-ybvyz_uCbS-RvM5WES7QLOXgkm2tcc7YWIBhfvbz4HFGZCayUN7BvShxSDCTdvQvfgPpnTfQ%3D%3D%26c%3DQsxHyVSqOYmP0cBZbiKDOFijCLszDR1pL5Swl3bsNGlE7s_QmDGnsA%3D%3D%26ch%3DGJhN9i_zDVzoBMRWM521vPU8_IuAZnFQ1ZTPFcd70bvmwh-UDV3K3w%3D%3D&amp;data=02%7C01%7Cezellmer%40waukeshacounty.gov%7C3bf3a54da9bd48be479508d7ede48b45%7Ce73e7aacbf234753b33df405529c3fb6%7C0%7C0%7C637239438153816512&amp;sdata=JyGNZ8OupbfEegYli%2B3bDG0UyDpzmytRAb5alhkasJc%3D&amp;reserved=0" TargetMode="External"/><Relationship Id="rId13" Type="http://schemas.openxmlformats.org/officeDocument/2006/relationships/hyperlink" Target="https://gcc02.safelinks.protection.outlook.com/?url=http%3A%2F%2Fr20.rs6.net%2Ftn.jsp%3Ff%3D001jaypuI--ygjM3SEF76AuiMZkoEcvuQOHcxjGiXFqjt2x9mYUUWecjIIUkltyGBkPf8cxLT7Pf-HL2bW6Al-55mcKDdGEZhbUXB6d7elpYEs9e-KV_Sk7Me-L-zqrU1ItaQ_JjOcNydndjNJkiFcAa5aLVte0xzrTn9U-01hVRKczsAZpSVifHRGohBkd7gj9n7y1w4KuJHtJtJXvm2PSjzIfF-fw8od3kbIvL4CBeIIqTkoJlgG4GdNcUvtKv_NCTJObHY-0JZXJf_u4X3jk1fyEWAX_O5b_93gL65VB7bD_nkkYn5MoakzmXCoacPatZyG5f-eZICBh5OFVUaKz7WOuAgEoWo_o2jjkUr2aE5VT8qKWv_LjdVAlniFMaPNyG4lkEyoYruVRXyAFf_zBJFB7JxR-rK3v7lYsikQ9lU1nb1MmFwpT0tOBTDZtD_IGlSYpkpleY1Il64a4xNwmllVMR8uqONB2-OzoCg_lEF1prb6QVmYNqhPwgwGdVpYMzR-Fk8HZWG37_3bid8SZQKVAn63257UHxo6kZRbuCw1AoSTQTcEwgLuQStnsWHbh%26c%3DQsxHyVSqOYmP0cBZbiKDOFijCLszDR1pL5Swl3bsNGlE7s_QmDGnsA%3D%3D%26ch%3DGJhN9i_zDVzoBMRWM521vPU8_IuAZnFQ1ZTPFcd70bvmwh-UDV3K3w%3D%3D&amp;data=02%7C01%7Cezellmer%40waukeshacounty.gov%7C3bf3a54da9bd48be479508d7ede48b45%7Ce73e7aacbf234753b33df405529c3fb6%7C0%7C0%7C637239438153846494&amp;sdata=Z34LfpIJjhy%2Fll%2BZWYemF5r66S%2BZKuHutpvjlkPQpXA%3D&amp;reserved=0" TargetMode="External"/><Relationship Id="rId18" Type="http://schemas.openxmlformats.org/officeDocument/2006/relationships/hyperlink" Target="https://gcc02.safelinks.protection.outlook.com/?url=http%3A%2F%2Fr20.rs6.net%2Ftn.jsp%3Ff%3D001jaypuI--ygjM3SEF76AuiMZkoEcvuQOHcxjGiXFqjt2x9mYUUWecjIIUkltyGBkPfylbfroYQPPtWl_EXdKuPrKwL5iwMtduPW7F3sR4Lw8-HLr7UrfIL6t0G_VpBIUwmLHJF1nqRP7u27iVSs_56JkrN_Ve2xnWc8OnLIAe_6osGFIKd19lADGjN1WDHUPf6vZmcQTj08ROonJrF7NI3Gqd8SaNWVCeGqIpXR1d9UnHlX_fkHN1cH9l6LuSJCZM0XjPtjTxhaQpT3ES-j0t0Q8ZzbFcDHoHuD_2Ok-pHB9i1nX0UX94zPIuoW0u2WAwPKGWz8CJn6o1tkUrcTeKpHbcVbG0_zN7uJYoDd1ct9wWf3Yy5IncyBZyM4sJT9negUOGHc26ffgXPt7nPk33bOcfCVVIPXJIccJV7bMdJVuzkeZSWlPnaEY7GSg-ZnhdZ2RmIU6xqc-OfBcGaPBT2u1X7odiFFxFeqWHe580kTx0mcfurZOc9__WC4YCwTp7gEXb6e6eO675jS6RMVBtGlgj5y-Swo_qE3AkHB8L-oVX5ffKYjFC1-Hw_KO_UgMxrFOOvQcrAQQ%3D%26c%3DQsxHyVSqOYmP0cBZbiKDOFijCLszDR1pL5Swl3bsNGlE7s_QmDGnsA%3D%3D%26ch%3DGJhN9i_zDVzoBMRWM521vPU8_IuAZnFQ1ZTPFcd70bvmwh-UDV3K3w%3D%3D&amp;data=02%7C01%7Cezellmer%40waukeshacounty.gov%7C3bf3a54da9bd48be479508d7ede48b45%7Ce73e7aacbf234753b33df405529c3fb6%7C0%7C0%7C637239438153876479&amp;sdata=9gcPWtklfb%2FVBw7rWbb0m0s2cBQtwag50j1e2aaNUtE%3D&amp;reserved=0" TargetMode="External"/><Relationship Id="rId26" Type="http://schemas.openxmlformats.org/officeDocument/2006/relationships/hyperlink" Target="https://gcc02.safelinks.protection.outlook.com/?url=http%3A%2F%2Fr20.rs6.net%2Ftn.jsp%3Ff%3D001jaypuI--ygjM3SEF76AuiMZkoEcvuQOHcxjGiXFqjt2x9mYUUWecjBXKzlEYQ5V_o0jzydh_1z4Nm-ykHGWKmDd-dABbS9TzwPRobkl-hh8YTfwrOSbO9-bYWyd5vYfEd0v-0xAfdD2zkO_qn6jEq203XSDf3en4eUmpsN43O-qzT8bbX1A3JHHxIrzsjiFmHPUKcklNIrWuK1CAQnnXKXuBmR0FlqX4Z7A-_ZyMsERXWrpjSVMkK3yDc9P5l9_FgX0iHgr9j4nVAVMknALCXS-cn_32xoztV6AXD2UHKFL84Lf03dG5xljYZFjVvg6s_KHrQ6DytLaxXWxEgvT5JFDjl7A84-g8iLHej4IfcvG9mIYHHfCxZLZeSIJXmzWbiBjwJyOCgxGi_K0xq9lzUoE-GkNLp2vKqn6vnARaI9RaCKWpU0alPqytvDpl9MxZ6_kxOLGVBh5YvX5goTgKQL0i4H3l3onNRrQ4jaxhofOy2Pt-0ejjbB6CZ7mWnY_Uv1YRJPpsT0l17UKzZnyn4NztiB5tk7ejG4VbGnnFXSK6Kke9JQGjdOVDUYQ7s-09%26c%3DQsxHyVSqOYmP0cBZbiKDOFijCLszDR1pL5Swl3bsNGlE7s_QmDGnsA%3D%3D%26ch%3DGJhN9i_zDVzoBMRWM521vPU8_IuAZnFQ1ZTPFcd70bvmwh-UDV3K3w%3D%3D&amp;data=02%7C01%7Cezellmer%40waukeshacounty.gov%7C3bf3a54da9bd48be479508d7ede48b45%7Ce73e7aacbf234753b33df405529c3fb6%7C0%7C0%7C637239438153916459&amp;sdata=MtVuSV8L1XsdI6P42Zm0AryuE3valcOhnz3xrEsp%2B2k%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3A%2F%2Fr20.rs6.net%2Ftn.jsp%3Ff%3D001jaypuI--ygjM3SEF76AuiMZkoEcvuQOHcxjGiXFqjt2x9mYUUWecjIIUkltyGBkPC3DqBFUwzxv3BKA8JMh_3yA6vxpkbJGTG1toeIwaAZBADZJIX36_9CrZxcz4woQJLiduVDuekfpEgajjDTGrWrOLcs6oS3kkM8a1KHrw_ppSnDhkNpw4gsda6a7-drq2Csg_-r9KHt7_AfsHEH2m6JVVZtzG8CpIC9GlaqEDet5yH8yyiS6JXhzJiA_HG5QLjMVPvk7lgtAtXhSB8iFC1JjttKtpfm_nFKq9OzuNGYeBRqJ-E6hWsY9_6n8VTPy6eB26fQvE5ypGstJU_P6ja55JW1KGSef6i_vrEa6eVzi2erTAasjqRFoNb7xkINrNQzp2Ov38hwbpOWPEYOpfCfOG4KUyj7OV2Ybzn7GPc8lBDOdrrIJ-Fy4rv5EIK-WTeWznvVZ0u-qy9Ue9HsLMSXdftRP4HFo7w2EnB9QwvA9-L_CNv_HflnvA_eONCXvhvFI6X2ftIL_sC8i-f2aMKdky_DMgL1OUXCZRi0khAUgqOuIsh-nVXG6F3MHe4zn4-fKFm9qTmtz35LPzviXmO8xyLHcVFrdTzORZI4MKxSOPBRk5_TsV15R5RUu4giQElkD-kTyTAOCCtzDzusaZa31phgQsmqTV%26c%3DQsxHyVSqOYmP0cBZbiKDOFijCLszDR1pL5Swl3bsNGlE7s_QmDGnsA%3D%3D%26ch%3DGJhN9i_zDVzoBMRWM521vPU8_IuAZnFQ1ZTPFcd70bvmwh-UDV3K3w%3D%3D&amp;data=02%7C01%7Cezellmer%40waukeshacounty.gov%7C3bf3a54da9bd48be479508d7ede48b45%7Ce73e7aacbf234753b33df405529c3fb6%7C0%7C0%7C637239438153886476&amp;sdata=%2BNiSyTxsoSiWbczRX1pY8O6GmKwR2CwUBhzXroSfFnQ%3D&amp;reserved=0" TargetMode="External"/><Relationship Id="rId7" Type="http://schemas.openxmlformats.org/officeDocument/2006/relationships/hyperlink" Target="https://gcc02.safelinks.protection.outlook.com/?url=http%3A%2F%2Fr20.rs6.net%2Ftn.jsp%3Ff%3D001jaypuI--ygjM3SEF76AuiMZkoEcvuQOHcxjGiXFqjt2x9mYUUWecjIIUkltyGBkPKKeTImcgzqLecFbfjEAK4LU2hDcdwjaHoLRm8iN6mhwhj9NtRan-UyHouRpRwqwbL1Ob7kxb_-kp2QgPBKi4CyTyc2etRcGaEjp0U1ciI3Sfsi-d1QkOmqB1hb-5RtKk1PRz-C66L-xrIdEkrxBN6dtEklefm7bwTayQHke5R1wFh4THTzRWeDdU5guYavxAy0xBKtcvs8gk8sCNhTHrTrrvMIy70td5EBSbSwNMlzEo20y_YBAIqD0TVwOhQhMUZH8d1xvh5s1rSuSX4KmlONNt3wmJ0iCHlYSTNLMxyXgsee20SWuU0z6sIfrfZCF2MZdIWfw7uwKmVaMVNJZhfPnYer51RBP1a28u9KjGE5gioIDN9tlnR1gjuEMqGejDPaz_0k3l2_oW6rSXj4r3Qj5M-E49mmnpV1H1_RVlxxgC_hy9vQ57ffPhLi9BupAkA78ClmrKU4G-2IDSNG7bF2E4sbDLN_dgkymOlRsp3SV4pKFC7XRdUVPBl1RSC_aqafjZ5D7ixuWPi-BuCaSZ20_l4OtKEyvb77iHLgLFOUH2f-BRBRqgsM1XrPeqdkERtztB4mrD0_5FWbdR9anOA3pnA8sn0BcT3_hbupmcD861sAQUDDS_oacgaS29NhpXstj3kcoJPO2Vyxk_mKXJ5SxPOkP99mm1KzWazDoaozwn5nbUBbZffuejednPoPpDUqfegx4eH4EWKBaIGzrMYEfGqKYT5vSyuRoRCttwtxFV94bwijkfQOrSfg9GX2Hik0ssDn6bfGIceRJVd1manowLt7_V_cn5LUb5cpW5t4A%3D%26c%3DQsxHyVSqOYmP0cBZbiKDOFijCLszDR1pL5Swl3bsNGlE7s_QmDGnsA%3D%3D%26ch%3DGJhN9i_zDVzoBMRWM521vPU8_IuAZnFQ1ZTPFcd70bvmwh-UDV3K3w%3D%3D&amp;data=02%7C01%7Cezellmer%40waukeshacounty.gov%7C3bf3a54da9bd48be479508d7ede48b45%7Ce73e7aacbf234753b33df405529c3fb6%7C0%7C0%7C637239438153816512&amp;sdata=iVgnN0BL994Lf6CoNW4UR0ahZpFW1mGarkaqMt%2Fhydg%3D&amp;reserved=0" TargetMode="External"/><Relationship Id="rId12" Type="http://schemas.openxmlformats.org/officeDocument/2006/relationships/hyperlink" Target="https://gcc02.safelinks.protection.outlook.com/?url=http%3A%2F%2Fr20.rs6.net%2Ftn.jsp%3Ff%3D001jaypuI--ygjM3SEF76AuiMZkoEcvuQOHcxjGiXFqjt2x9mYUUWecjIIUkltyGBkP9zLc19kHNrSkIoasWtTCx8zReYQj3to4lIhNcEPQLRUphBDuHujpHX5DxBBgVzqdCbhsz-DtnhGvXShA456eKIvihJz-YqI-RK-Vl6SemHGGEsytymQWS2UZo9HLzjp7k6bAtjydGEptL9JvLUrAPdcq3daw4cT2zZ4mSJmcF-mTjUwR8q1QKkW0JAeEBoKW5oqIlSQ2ZK8h7L-M5449AA9292X-_r9_qAGVc8lHDMKZ6ce3CD8lgUHSBSGpJWVqtqxpRgm0MgfhycRVkudjleojxWZPRODf3PKhmvI0y3U8Ib-tzvsUUDP3-rrsHxn__JcptyMh2c7CoZtwc79XC8feK7p0RCMw5CXvjOwG_Lvb1tpxidq_79jlAhw0WnQ0V9Ub7s0N52d9Ci3Zh-089aavihYkoT5O2b_VFnUPVGH2n2dyJq5Pd26DL1RayYDOSOGq0o9oWanLinI5TN0IwyQiUr_dFqU_o9fy06vMx6k%3D%26c%3DQsxHyVSqOYmP0cBZbiKDOFijCLszDR1pL5Swl3bsNGlE7s_QmDGnsA%3D%3D%26ch%3DGJhN9i_zDVzoBMRWM521vPU8_IuAZnFQ1ZTPFcd70bvmwh-UDV3K3w%3D%3D&amp;data=02%7C01%7Cezellmer%40waukeshacounty.gov%7C3bf3a54da9bd48be479508d7ede48b45%7Ce73e7aacbf234753b33df405529c3fb6%7C0%7C0%7C637239438153846494&amp;sdata=59B9mKr1oAiMKGvZ2FFABzTQbT%2FBZC9stzSlUfqLM4w%3D&amp;reserved=0" TargetMode="External"/><Relationship Id="rId17" Type="http://schemas.openxmlformats.org/officeDocument/2006/relationships/hyperlink" Target="https://gcc02.safelinks.protection.outlook.com/?url=http%3A%2F%2Fr20.rs6.net%2Ftn.jsp%3Ff%3D001jaypuI--ygjM3SEF76AuiMZkoEcvuQOHcxjGiXFqjt2x9mYUUWecjIIUkltyGBkPWcWBv5SotAJiwFJKPMrAnQVDLCG0bIEzfyEEqUk2RMK4L76vOBs9ORThODunQ2Wli7J8hwvx1uzhl83pBxbA1_NnGisqCjaTE9MLa2jz0aLMTYSOXsD2Zui3t6-BO-zyWdEs_Y28mgurpuR5QQ8v6zSKSmmyaksfyT_oGc8hsLZZSTuMSaKqqV6vq3fmAeBe8LCOIgTA8Mtc2e24A3eAymKzkYYWsYmn5N41lZJ-b-kyvDPFFYRqu7RL278VkyyHStowcipawxsDyaeKovFfyCqYc1-3DBumvdFbVwBJ_7Pys8Aw02iwWnBYjwadRytNY-PxCQAxnep2UOV9BGELJG022c-uvNlN0Tgbpi6_coDJgFcZe3H31R3-FO7FPrXCImZBjCNEwSBtC0AHbVQ60iJ1NjeS1QhMAPA-XGj8V_Jp1I6vNPrc7ferXJgQxnDwD3FeDt60Mkmhrlat5gSfCbM3IaY_VBzwT8FY2LvBWJ3Pp3VwvsfrESfVqNgaxIctsiZ7O7_Vnnk%3D%26c%3DQsxHyVSqOYmP0cBZbiKDOFijCLszDR1pL5Swl3bsNGlE7s_QmDGnsA%3D%3D%26ch%3DGJhN9i_zDVzoBMRWM521vPU8_IuAZnFQ1ZTPFcd70bvmwh-UDV3K3w%3D%3D&amp;data=02%7C01%7Cezellmer%40waukeshacounty.gov%7C3bf3a54da9bd48be479508d7ede48b45%7Ce73e7aacbf234753b33df405529c3fb6%7C0%7C0%7C637239438153866482&amp;sdata=xgMv59rs4iJfSeunKCTwul2YV7S3LZo0B12EZeqRACM%3D&amp;reserved=0" TargetMode="External"/><Relationship Id="rId25" Type="http://schemas.openxmlformats.org/officeDocument/2006/relationships/hyperlink" Target="https://gcc02.safelinks.protection.outlook.com/?url=http%3A%2F%2Fr20.rs6.net%2Ftn.jsp%3Ff%3D001jaypuI--ygjM3SEF76AuiMZkoEcvuQOHcxjGiXFqjt2x9mYUUWecjBXKzlEYQ5V_RZ-8LTKwj1iDfJr3yXHT4UpszoORdgScHuAQZsOu_FGZ7JjfC6uvgWFR_BCQ17rXk275MYs3WBb6lpj1sAp13rGrDAsO-FTttkOEmlO84AnL6J1fqZSlamufgCyX8E07jpLLqnUHXxufNDhefgwtyJmM0XD9KsVzPzcEhXPTE0hnfcnxPLeeXwIxKc6berwxlqpNJsSRrOZCx2X82470Gca_1nDMkbXGfmMO7Bf7-KYNPWWcaWsEtSa5AFNEJO-okvS3wQCB0jolWRwj_sEXf0RlBpEQYaNFveFDMGMcAs-jeWyri4E9Dva4ak7E-p_pS8TfZGv0WiGVLSpaLH-uBn1McINUjsNzMqelKJszOY8IE8JZ_PhhU5Gb2rRHXv0l_eE4VKmyWg2kUI0JpzSkd134ZIZLE3DBr3k1fy-YzFbpyuh03h6QR6bDQnLOU_A1i4jKPt6s3UR9GSJGm4jSWe-xSDpYQRj6f9NdmLz2sAPLbtVLmlCFVWwdxECQcTq_-rrC-9Mb2P0zjtyIzT39d47t4JZsfmmDf1EJ98QXUgQIZCAPIBWYTnng5i6P6aSkuAzTFWzNn7k%3D%26c%3DQsxHyVSqOYmP0cBZbiKDOFijCLszDR1pL5Swl3bsNGlE7s_QmDGnsA%3D%3D%26ch%3DGJhN9i_zDVzoBMRWM521vPU8_IuAZnFQ1ZTPFcd70bvmwh-UDV3K3w%3D%3D&amp;data=02%7C01%7Cezellmer%40waukeshacounty.gov%7C3bf3a54da9bd48be479508d7ede48b45%7Ce73e7aacbf234753b33df405529c3fb6%7C0%7C0%7C637239438153906463&amp;sdata=jzt0u42ToDvWKB89RZxScDKa%2FzvgmLsT09a3BuQQ2To%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3A%2F%2Fr20.rs6.net%2Ftn.jsp%3Ff%3D001jaypuI--ygjM3SEF76AuiMZkoEcvuQOHcxjGiXFqjt2x9mYUUWecjIIUkltyGBkP15RFMRqqsMI99tBicQfUJm3E9NpZCSQFNIEqhC9xvqMawJqaLAchGwRpX1UBgX7MdS_ewAD0yV47-gMZUvPNJNr0cAKb5Qr_AAuWOdVY9ffUUOmTk3MsvtGEqhbX7P-ce1rcdSLugKycUdQ8r1hAfyJqmraxJueb39LDuKhN7xTOB-80LZD-3HjGMbcksbb0G7Cmd_nS_p8TZ5dqHdrFFK0wpg3MdLN0oq0LMpROtD9JDpOHfZRwlrdgiYcYh1oTO4lfDzJVK-uhXkBplxhCua5WBo69Oi0dwE2-X8PlDQBTZSds98qG0l5QypMNawOMCwYcMO9K3iorqtFLQ6_X-XP5nOxnZ_JDo6rpp1PUx1b5KyaC3g4Nk3bBOhVddFjZV2PvdHURdeCMX3Q7sy7M8X6yOwtqQQqjNNhOwNdCnowcQs_LS7EAYT5oLb4ekqDCpvh9_My2CZ8c4YtIkN78EVeSBdOsTnjpoVLm3Ubq5kf1k5b2DFtVjEQg9NdRuwqKZ6SVSg1Fb3Yr05X1MvPmIj3_YvuT0KgJolZa7DnnS-I%3D%26c%3DQsxHyVSqOYmP0cBZbiKDOFijCLszDR1pL5Swl3bsNGlE7s_QmDGnsA%3D%3D%26ch%3DGJhN9i_zDVzoBMRWM521vPU8_IuAZnFQ1ZTPFcd70bvmwh-UDV3K3w%3D%3D&amp;data=02%7C01%7Cezellmer%40waukeshacounty.gov%7C3bf3a54da9bd48be479508d7ede48b45%7Ce73e7aacbf234753b33df405529c3fb6%7C0%7C0%7C637239438153866482&amp;sdata=QaHXlp2B9s3y6svrLE1UsTeUSCG6Se%2BLj4GrnL83BRA%3D&amp;reserved=0" TargetMode="External"/><Relationship Id="rId20" Type="http://schemas.openxmlformats.org/officeDocument/2006/relationships/hyperlink" Target="https://gcc02.safelinks.protection.outlook.com/?url=http%3A%2F%2Fr20.rs6.net%2Ftn.jsp%3Ff%3D001jaypuI--ygjM3SEF76AuiMZkoEcvuQOHcxjGiXFqjt2x9mYUUWecjIIUkltyGBkPOCtNsw8VSSKleUveUo_FDUPQ7DeaTBRhy3tb3d9K9mp_JzLA1yg-WiP-wCPiXLnfoL7dn_r2R2hX69hIUmHLT68cVyJhO6N-bWGokJ5R__sozoCbM-zca9GBr7UQj9bQ_XrWKLohIAwvvbqy1Ff0hGlZl5OSNtpgHF34ftm4t_ii01OtBFpj2zaTJeD-bF5ZSNij2GzuD10r4c62FsJQdlLPFreLX8BjYqY69Rqh7byokpbtqxKchv24nvJq2oTpfc7zu2lRX6Jcq5FsQYggDUffwnWwiPgrugQ5rKIz0w5oIx8rSu-uPAoOfd0o0sJBf1q9Q3ZUHmjLlk25rLG0HOoBdvbWQv6IN4UAYvJm7giSKHflQlmF9FKS9-5XQov8wjjCFk7wx-pHj-NMK1LX2_G-svqCGLRmwy8xol5NKKBrK2uFVB75ehhjoCV78MSUTbNz0Lkh7Ql7p9oD0z86pZPMtMmuI1E-ymzU5CEM9fs3FixAFDIq5wCFuGEeR5063YaooGwz5qW2l1BoEZladOzyXFf6kmgp%26c%3DQsxHyVSqOYmP0cBZbiKDOFijCLszDR1pL5Swl3bsNGlE7s_QmDGnsA%3D%3D%26ch%3DGJhN9i_zDVzoBMRWM521vPU8_IuAZnFQ1ZTPFcd70bvmwh-UDV3K3w%3D%3D&amp;data=02%7C01%7Cezellmer%40waukeshacounty.gov%7C3bf3a54da9bd48be479508d7ede48b45%7Ce73e7aacbf234753b33df405529c3fb6%7C0%7C0%7C637239438153886476&amp;sdata=J3QO7pOtcYUVQ3TrXUpVQalR456TTwoOe5AGDB%2BEFts%3D&amp;reserve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cc02.safelinks.protection.outlook.com/?url=http%3A%2F%2Fr20.rs6.net%2Ftn.jsp%3Ff%3D001jaypuI--ygjM3SEF76AuiMZkoEcvuQOHcxjGiXFqjt2x9mYUUWecjIIUkltyGBkP-5FE03RZblO-k57PuYMRYS3Gj2dC33nI5-XW_TMH4ZxVjM-JLhdIUC1gmbCM75xOQp6npVTClWPoqzH-akPXhQnntqwrPEpnw1g5Pm60w9qYtIZixFTrS2mwJEuzAJGlexGRbFFplxPfPKzhByBmCjg6J9mFT_YDnpDaUbzTUzxKzKItP-USwQxYv9SOYZBnaONcd8wQUgyBFlX8mHiWyQKUi_1r4g_tGb7GTZoPO6KxHjm02k_HSdIXsXdGuyDCBPEGCWJjR4kI_X791yKpGG4_Nr3xl_wLfdznBYjPbQqApclIeEi0cCHvbvQjzB7bIBsL23w6YS1SfolwMB9u_HD9eWHDJ_Kh1xliiIxQSlVoJcJoltlRFaLPqnGVednTcJEQulr_PFHnVmrt0VflJhjT13XeSkuidCUkOT6ziItTWtWw1Ovu9b3Sq0K2SKH2I9giyipMCKfF0-R6RxVOvKKY9q79im1qJznz7KCRU3IX_pUVEBl4zDkNRGYcy3jP4YIw23TVh3hVRFXoPEeyGMa_1n4rfO_2%26c%3DQsxHyVSqOYmP0cBZbiKDOFijCLszDR1pL5Swl3bsNGlE7s_QmDGnsA%3D%3D%26ch%3DGJhN9i_zDVzoBMRWM521vPU8_IuAZnFQ1ZTPFcd70bvmwh-UDV3K3w%3D%3D&amp;data=02%7C01%7Cezellmer%40waukeshacounty.gov%7C3bf3a54da9bd48be479508d7ede48b45%7Ce73e7aacbf234753b33df405529c3fb6%7C0%7C0%7C637239438153806521&amp;sdata=GjU3eSqGVzoVimIOd%2BrvEJ7PDCyywWj1BdifEQFs8R8%3D&amp;reserved=0" TargetMode="External"/><Relationship Id="rId11" Type="http://schemas.openxmlformats.org/officeDocument/2006/relationships/hyperlink" Target="https://gcc02.safelinks.protection.outlook.com/?url=http%3A%2F%2Fr20.rs6.net%2Ftn.jsp%3Ff%3D001jaypuI--ygjM3SEF76AuiMZkoEcvuQOHcxjGiXFqjt2x9mYUUWecjIIUkltyGBkPqbB6sCEyp-jn4qfUhuFSXwtJZedxp70UXi3vfWYq0Be3FZDYo-kW5vIZcE77NvS_BcZoYDWQBcDu13Na5jtq0JkvF82EXOqQ9ZgF81tvP05L-plBwbfd9qPrgUX6Ae19iYYj2i0e9t4iPCV1jqlZHq_eXdeAd7tOHoDzyLypol3e8NSJJ675rriihIFBrL6s_pkaNwovL-J69Esai6JPqlvxuATDHabYJWNIWPOL9x0u3_RL6e8B9gxrIkj67WmwNJnQKyA1NT66sa-oXYQ8qxOsM_ytjuj9jveXeqpsXz0a_MWNutquj8thSvUgGThIJUr-QbXOgcB_44DdGKvWE8gwXarAiZKYm-uZCrwQM2VTvxvTwY_umUPJ0OwVK9uznmcPgByx1zeLgbbXdqvpqr0Jv27CJXfHHn79qIFu_acv1aVjiwIoFkOa2StWLhx3vyun1qqHE3QNi6wXar3o1HhjTsrU7LmDK4QP6ctIurIwxqkYvhxXMR59MnbFlSrWOuswxGSbGEv-ihgiR5gzaeTqTa5ZssVqmjm5GxbKPSZIaBAPoJzlIg%3D%3D%26c%3DQsxHyVSqOYmP0cBZbiKDOFijCLszDR1pL5Swl3bsNGlE7s_QmDGnsA%3D%3D%26ch%3DGJhN9i_zDVzoBMRWM521vPU8_IuAZnFQ1ZTPFcd70bvmwh-UDV3K3w%3D%3D&amp;data=02%7C01%7Cezellmer%40waukeshacounty.gov%7C3bf3a54da9bd48be479508d7ede48b45%7Ce73e7aacbf234753b33df405529c3fb6%7C0%7C0%7C637239438153836502&amp;sdata=8tIoxDjJPZ2syw2WSDm1kVzkJEfKL3AOl6LA7AluGPA%3D&amp;reserved=0" TargetMode="External"/><Relationship Id="rId24" Type="http://schemas.openxmlformats.org/officeDocument/2006/relationships/hyperlink" Target="https://gcc02.safelinks.protection.outlook.com/?url=http%3A%2F%2Fr20.rs6.net%2Ftn.jsp%3Ff%3D001jaypuI--ygjM3SEF76AuiMZkoEcvuQOHcxjGiXFqjt2x9mYUUWecjBXKzlEYQ5V_RZ-8LTKwj1iDfJr3yXHT4UpszoORdgScHuAQZsOu_FGZ7JjfC6uvgWFR_BCQ17rXk275MYs3WBb6lpj1sAp13rGrDAsO-FTttkOEmlO84AnL6J1fqZSlamufgCyX8E07jpLLqnUHXxufNDhefgwtyJmM0XD9KsVzPzcEhXPTE0hnfcnxPLeeXwIxKc6berwxlqpNJsSRrOZCx2X82470Gca_1nDMkbXGfmMO7Bf7-KYNPWWcaWsEtSa5AFNEJO-okvS3wQCB0jolWRwj_sEXf0RlBpEQYaNFveFDMGMcAs-jeWyri4E9Dva4ak7E-p_pS8TfZGv0WiGVLSpaLH-uBn1McINUjsNzMqelKJszOY8IE8JZ_PhhU5Gb2rRHXv0l_eE4VKmyWg2kUI0JpzSkd134ZIZLE3DBr3k1fy-YzFbpyuh03h6QR6bDQnLOU_A1i4jKPt6s3UR9GSJGm4jSWe-xSDpYQRj6f9NdmLz2sAPLbtVLmlCFVWwdxECQcTq_-rrC-9Mb2P0zjtyIzT39d47t4JZsfmmDf1EJ98QXUgQIZCAPIBWYTnng5i6P6aSkuAzTFWzNn7k%3D%26c%3DQsxHyVSqOYmP0cBZbiKDOFijCLszDR1pL5Swl3bsNGlE7s_QmDGnsA%3D%3D%26ch%3DGJhN9i_zDVzoBMRWM521vPU8_IuAZnFQ1ZTPFcd70bvmwh-UDV3K3w%3D%3D&amp;data=02%7C01%7Cezellmer%40waukeshacounty.gov%7C3bf3a54da9bd48be479508d7ede48b45%7Ce73e7aacbf234753b33df405529c3fb6%7C0%7C0%7C637239438153906463&amp;sdata=jzt0u42ToDvWKB89RZxScDKa%2FzvgmLsT09a3BuQQ2To%3D&amp;reserved=0" TargetMode="External"/><Relationship Id="rId5" Type="http://schemas.openxmlformats.org/officeDocument/2006/relationships/hyperlink" Target="https://gcc02.safelinks.protection.outlook.com/?url=http%3A%2F%2Fr20.rs6.net%2Ftn.jsp%3Ff%3D001jaypuI--ygjM3SEF76AuiMZkoEcvuQOHcxjGiXFqjt2x9mYUUWecjIIUkltyGBkPCvE6awcCcZVzZRRgrQ8Rul0MiHSs8zGvmJ_9Bf9iGRl00krb0FR01O13HlRuWya434m5A63XeNYHsZi2bkpr2dbR38Lgt08nUls4p8DG0XJSMTS46I5f2UChC23HhcA2qwVG0ZPLwXnmqnuEtqVXoL30kPAsywFCeSpHsFwyNUi6jLy3u3HV9UXf2iNvtLteEzb7H84zTzjZxGr9qjxcGBMC2dw1SrdNs1kWjcbA1yzNLJocIQglHQiRL2Yle87-XeMJNTDzL5mf0eX-q0EIsqeebsvshQS6lzXBxfVhzFRDhu1VLoc0kDf29l-Z1-PRECCi0XG1kV2mUuyKbeKTkrDRPNIhTv_vg30qrQ-bGs-r_TBRQWYLft-bCfLRya-zvejiTyIXkqOvSauHo6P-M0IjfNDKrij32H6UEp_KSH55qtdNm7HKFzY74RWpX7N4p1C3ENuyoEsQgBgwWj85KhdCCAjvE53aFZFXVoAoMRVN5mbS6vozoT7pIj9jaoX0jUlIYfLZR8y60LlwYAiocUAiFIJ-eFy86E6DPLVLibTVhe4EGXOhe6oCg-qJ6ww0GGQWYjgO-FnofDQDp1RFciCiTOHFHJ3eN7lUvJRkY6G0OfLUJLzXu0MV880-XEIwIg2IPYcQgeBlmdDTHQen9TnXm6SGEAjxEfag1Ccogbp3OeXLciuQwy2RWilLFfGhbMKAmBd_kU6LeEzk5b3rnGwYo1tw7yLGqfDeJ6OWIdBlqTJW-HxrXtlDSEhfFaZmwkHNt8QhkVjTiqx7BefpfoYO2TaXLC3xq3TyMo1gMFsMBp2RtktbEVekSFJuLdr1-UXVxb6mA2Y%3D%26c%3DQsxHyVSqOYmP0cBZbiKDOFijCLszDR1pL5Swl3bsNGlE7s_QmDGnsA%3D%3D%26ch%3DGJhN9i_zDVzoBMRWM521vPU8_IuAZnFQ1ZTPFcd70bvmwh-UDV3K3w%3D%3D&amp;data=02%7C01%7Cezellmer%40waukeshacounty.gov%7C3bf3a54da9bd48be479508d7ede48b45%7Ce73e7aacbf234753b33df405529c3fb6%7C0%7C0%7C637239438153806521&amp;sdata=TNw3WmfP%2BP2k6%2Br9IJ8ev2ViVErm%2B31vvO3puTu1REk%3D&amp;reserved=0" TargetMode="External"/><Relationship Id="rId15" Type="http://schemas.openxmlformats.org/officeDocument/2006/relationships/hyperlink" Target="https://gcc02.safelinks.protection.outlook.com/?url=http%3A%2F%2Fr20.rs6.net%2Ftn.jsp%3Ff%3D001jaypuI--ygjM3SEF76AuiMZkoEcvuQOHcxjGiXFqjt2x9mYUUWecjIIUkltyGBkP1Fn9IlEFhw-XMCkAyivMg7etAE4ir2OExdjaoqSSBUKzESlS3ns911Qe6oDjUiVx4ctqaeyc8AQLznifD5fo97o58LUsdxLq0rSjRsBAg9LuXrwN8jK5E1vr3aaj9RwWw3Jq6r-597sXGDiWkpfGUL9AhNPRXFzuFiXZCzdXTzcyVPM91LbgrITHM1r8ieuI6WsM3WOclEwIp4F3Dll2wwGaiM3R_5U8rOHidZXX1jbp8uGW8dm4OeVLxHz8SVXkHnS_t-0AvaDWSuNE1Sb0ZTgQ4xgrxvJrozQ39W6t9VRbg0i74bDAGD4C33dG1BwSmkIiI9AetOo9WoTZ7X47PDXAqVd4ppzPy1Ps8hcH_bUMbv9WldunplcEK3tW4Hw1-vKKQWbsNLVX5TPHdRKwGvBvpRTmsS4eObmKhXWrh1P9-S1JxGr9GTunx4hnMd1KJSh2G7hpnwHc7434_pwkXO9ukTxV5VO1PY8EM6Cw5qYG6seuRWvznxN0aD4Ww_uVez6TpTyahoHca6C3KjEECrwvK1xUc2F2K0AmLp7jHa8%3D%26c%3DQsxHyVSqOYmP0cBZbiKDOFijCLszDR1pL5Swl3bsNGlE7s_QmDGnsA%3D%3D%26ch%3DGJhN9i_zDVzoBMRWM521vPU8_IuAZnFQ1ZTPFcd70bvmwh-UDV3K3w%3D%3D&amp;data=02%7C01%7Cezellmer%40waukeshacounty.gov%7C3bf3a54da9bd48be479508d7ede48b45%7Ce73e7aacbf234753b33df405529c3fb6%7C0%7C0%7C637239438153856489&amp;sdata=7opkMebUs0O8P%2Bq1hpkGjWJDj3yx2LXEMhVgXPUkhHI%3D&amp;reserved=0" TargetMode="External"/><Relationship Id="rId23" Type="http://schemas.openxmlformats.org/officeDocument/2006/relationships/hyperlink" Target="https://gcc02.safelinks.protection.outlook.com/?url=http%3A%2F%2Fr20.rs6.net%2Ftn.jsp%3Ff%3D001jaypuI--ygjM3SEF76AuiMZkoEcvuQOHcxjGiXFqjt2x9mYUUWecjIIUkltyGBkPIpSUUvSrJSZ3w_aRMlKNfjhU8cxduwGz2mwX44J_SaNJQbWZzIj1nE-q88ILQ4Q-tyq6ghiWJbb5jzmWDKxRMRT9HjGYdpKO5x1Jtf2FXTfbNn79mu4ZK9MDtP84abJHQx9bhPOtb-i3yWEJKdoDIlkb7NdOBXKVt_Ip0UFFRSLPKv97BrQ7daReHhV-h8WHI3FrY_RH3_19adX45LHYAkSmH8XJmxn0VcCqRi5dYgn_d4TuRR0FXCr-wG1hVyjYTlke2x8_3c9BGbtuOTGDjWAQXxDeSO5ajU6Qee7RquKNRNgeqVwfzz3rrhXkrZqs-Ki39bO7eHWe1uFX6QasAbAPAfsTmPRxFanc51VuweoPrcwT4PRitz1WOPV-L0iPGq-8mpsFH_OXXktSxDvq-tDGwZ10U_qbad6mo35DzTm4dVEMyHcZollst3iRBiPfUrRADAyzZbpF8iZi7zpVxJC6ao2NxXfzJB2ef0R5DxLZSrM_v7y08rVdgyLR6Voftcu7JbizbIBu4oerE2dN-YTbsDcLN4u_%26c%3DQsxHyVSqOYmP0cBZbiKDOFijCLszDR1pL5Swl3bsNGlE7s_QmDGnsA%3D%3D%26ch%3DGJhN9i_zDVzoBMRWM521vPU8_IuAZnFQ1ZTPFcd70bvmwh-UDV3K3w%3D%3D&amp;data=02%7C01%7Cezellmer%40waukeshacounty.gov%7C3bf3a54da9bd48be479508d7ede48b45%7Ce73e7aacbf234753b33df405529c3fb6%7C0%7C0%7C637239438153896468&amp;sdata=QDLHu%2BEmM%2BO2vdUmQ9naP2i0xhwDjO0wKm7gPXjwSCY%3D&amp;reserved=0" TargetMode="External"/><Relationship Id="rId28" Type="http://schemas.openxmlformats.org/officeDocument/2006/relationships/fontTable" Target="fontTable.xml"/><Relationship Id="rId10" Type="http://schemas.openxmlformats.org/officeDocument/2006/relationships/hyperlink" Target="https://gcc02.safelinks.protection.outlook.com/?url=http%3A%2F%2Fr20.rs6.net%2Ftn.jsp%3Ff%3D001jaypuI--ygjM3SEF76AuiMZkoEcvuQOHcxjGiXFqjt2x9mYUUWecjIIUkltyGBkPf_1uS7rQTeAMJyyQIEL3fMTWhYCuu_Ilao9cEsldo3aNsutShQyXP6TZBdhCFchxpARXYqr4oZ1QQzfdy69bTVb3-uDEg5Dgx2eQFaHAru_EWCiv7IRQywSZo7NVyi-KGSzck-QIznT0cjnEeCE14vjIgbGEuwJMLnkfUrE92WhFnZKIYpvrDau9JaMZpkFRXSuz97TzuTve61Jm63ZOvbCru2aq3ilDbTmP1_LVdQbcEuW_mdkmZVcb8Pnl5IubV9IYzlw6mD32xlJnU9jqujCRAZOrIeLRNRCdhxKkjjSlttsAzdrtYBZiuMQDzlQHliVb77Y2kp0Oo5rf4b0_krF5kR4VFj_f9YTaxX1nz2fo_v-tOLgMCRo8Kiewoc8w85MMuflcKRvmqqIlQnAuejVgmtun-qFFLWfqbXXFiZTVP4d5rxeW-ClxEQaBpSRfV_IZwY84FifSUyVpA-gP5egLK9hGwnnvh4CjWw8vkOA_RBQjfNHZmSIQ3EzYyLN56DW4RSU7viMLnxFENk1immNs84_oGI6SVrW_0HTJvI3XOmwkCZDkEg%3D%3D%26c%3DQsxHyVSqOYmP0cBZbiKDOFijCLszDR1pL5Swl3bsNGlE7s_QmDGnsA%3D%3D%26ch%3DGJhN9i_zDVzoBMRWM521vPU8_IuAZnFQ1ZTPFcd70bvmwh-UDV3K3w%3D%3D&amp;data=02%7C01%7Cezellmer%40waukeshacounty.gov%7C3bf3a54da9bd48be479508d7ede48b45%7Ce73e7aacbf234753b33df405529c3fb6%7C0%7C0%7C637239438153826505&amp;sdata=%2FKsaoUFF783PnS87kxIoCCVSM2BAXIuUqnaQ1uMKVjE%3D&amp;reserved=0" TargetMode="External"/><Relationship Id="rId19" Type="http://schemas.openxmlformats.org/officeDocument/2006/relationships/hyperlink" Target="https://gcc02.safelinks.protection.outlook.com/?url=http%3A%2F%2Fr20.rs6.net%2Ftn.jsp%3Ff%3D001jaypuI--ygjM3SEF76AuiMZkoEcvuQOHcxjGiXFqjt2x9mYUUWecjIIUkltyGBkP7PzqNNX0QeOzY6k6GqU5qSDHMAbybo-4PofME5P6bx3cYJI0pFcUU4agUXHJV78ZKunt3P0GrylR5GTiu0H4INwQixqHDagOJZ0crX6ih-74WtIV3mtRi6PNTB7jOjsRCMk-27soxgqP6DNvbcIi-YbFzaKfBOCxI1icN2JYh0FsA7vUW9BEJSVK64HqY6X0lj3ZzQ3-qEwLwvMbY75pSmGvK3eK5P6grYUlt-2ZDimS5UH-OcMv2TWsre77_HizqLigL6mNP61qNKUxBpt5EMRQct05-m08aVL9EDgJlhh8PKPmOcCxPAteAgwustdrlyK38Z9H0KmpEkMM8LEJdPc0IstXIzYJYkTwk53OWsOgv_Zmdz0o9SgrYg1w4gaCOw6WUKBDQcl5yUGsejKdT6yipAou2CZqgwaxiZiigNurUTO_3-3WnYUpn427j9NoQLnDc6HMsN14WU6FuRWhCjv9eEjaUFj23tOdc_Zl5-ND90hs4uyTWhZCr9aMEw1PD_9Yi2rJz_mX8Iick9Evu7QIm0tPtYydSjwnyMKH-uYI2fZewayWqw%3D%3D%26c%3DQsxHyVSqOYmP0cBZbiKDOFijCLszDR1pL5Swl3bsNGlE7s_QmDGnsA%3D%3D%26ch%3DGJhN9i_zDVzoBMRWM521vPU8_IuAZnFQ1ZTPFcd70bvmwh-UDV3K3w%3D%3D&amp;data=02%7C01%7Cezellmer%40waukeshacounty.gov%7C3bf3a54da9bd48be479508d7ede48b45%7Ce73e7aacbf234753b33df405529c3fb6%7C0%7C0%7C637239438153876479&amp;sdata=T3MNQsaearaCS2MsZdr7tNOdyVcGeakcESgsuhLCFqY%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r20.rs6.net%2Ftn.jsp%3Ff%3D001jaypuI--ygjM3SEF76AuiMZkoEcvuQOHcxjGiXFqjt2x9mYUUWecjIIUkltyGBkPUR7no0K9f1i91js5Cf8O9WspCDORCFiLovi9_obwiVqI72_yV3is9BHyoz_c6-Uy36gwD2DNjNM_hkktp1XEnJf7ffv-BlwCFHznghymuIGVEgh1d2MlN1mMEYqbtqz9bh2wWlyaR2kqCzr5OXDZtiyvcKMLQ2VZNGApyh4esg_UOJpI2zc21xU7uwAGd6EZHFeG7hTsfKe39NO87ps1dkmNLTQCN_UJ5qWEZbrC-XBUYGkW2jpfzHTPegCOlFF38eamz2CmnINX0yVJVtDei-GspZCrv97YMeNHBJn6gHa7_Df-Ta71meuViow8An_LPrufkcRsFrQuyTzjdxGHkkhXPimZLmHvgpLpP748onRIrSjkDuTQAufDa1i2rJ5Ma_ZCVzLw1sIr5HeNN9_quW3Sm90Ndn2dNzmJgmSV4kbRQo-g9wn3jvH1J9mDbaDBiqe3K5BwcthrTu1DO8vzdrLZLzeOm0zKOomXEgniq7CvSDGiLmp4qJT_tZcHYgXcETymcHpKBlCQEcPpicnoSPWp2bptN5_ahugYO6reZ4UYmetxTI14mgp_BxkbKnCk%26c%3DQsxHyVSqOYmP0cBZbiKDOFijCLszDR1pL5Swl3bsNGlE7s_QmDGnsA%3D%3D%26ch%3DGJhN9i_zDVzoBMRWM521vPU8_IuAZnFQ1ZTPFcd70bvmwh-UDV3K3w%3D%3D&amp;data=02%7C01%7Cezellmer%40waukeshacounty.gov%7C3bf3a54da9bd48be479508d7ede48b45%7Ce73e7aacbf234753b33df405529c3fb6%7C0%7C0%7C637239438153826505&amp;sdata=PzDoG4wmIdMRfDEopjCC3k86IYj9Ic2%2Bqb1vOnGFTGE%3D&amp;reserved=0" TargetMode="External"/><Relationship Id="rId14" Type="http://schemas.openxmlformats.org/officeDocument/2006/relationships/hyperlink" Target="https://gcc02.safelinks.protection.outlook.com/?url=http%3A%2F%2Fr20.rs6.net%2Ftn.jsp%3Ff%3D001jaypuI--ygjM3SEF76AuiMZkoEcvuQOHcxjGiXFqjt2x9mYUUWecjIIUkltyGBkP9vI4tcg4vB8D8gk3H1vALcInJf8uxwrF2sstg8MFRdeEv9oq3yCJMiuVj5GWTTWH2KlxcqWJDSWAIzjkvM3cduSjEzOc8_KbFOolI8CgI2nf1t6GVOZjAu44TDFzzsv05iMhq5lqkmh1bpXJAnb_eOYejZC9PhaMVE5M2hdNBG4qXjkHUvOdEm8XFydqZo3YpIuHbv65MEEPhtPTJjJHworJ626gbPN7eqCaZl4gYwcrE26dcTU1euFYOMZzBYvSEiwKY1zouanTR5vlyv8lvj4-_WpeCdgQvEnzUvsA4yoyAl6Myg6uqcVVRsmI98qIdVUjEHvXSm0vt-rB3-1KPgxA7tTvJgguLE02rS-95nxH5pXrMu_QAIK1Dw8hkZX0e2NfT_ynysYHgbSjfVQgh9RL441oNpt15CqjVo4-_qbMhZ3dcEf1AK3h-Hx0O2DFZi01RxK96YurMHAtqiaRuxTjzCdD-k9OXZesC990CFJd7aKTylzqQA%3D%3D%26c%3DQsxHyVSqOYmP0cBZbiKDOFijCLszDR1pL5Swl3bsNGlE7s_QmDGnsA%3D%3D%26ch%3DGJhN9i_zDVzoBMRWM521vPU8_IuAZnFQ1ZTPFcd70bvmwh-UDV3K3w%3D%3D&amp;data=02%7C01%7Cezellmer%40waukeshacounty.gov%7C3bf3a54da9bd48be479508d7ede48b45%7Ce73e7aacbf234753b33df405529c3fb6%7C0%7C0%7C637239438153856489&amp;sdata=cWx%2FWFK%2FR%2Fk9pQgMqIXqh4%2BOe4E81JONq%2F8SDFMkrEk%3D&amp;reserved=0" TargetMode="External"/><Relationship Id="rId22" Type="http://schemas.openxmlformats.org/officeDocument/2006/relationships/hyperlink" Target="https://gcc02.safelinks.protection.outlook.com/?url=http%3A%2F%2Fr20.rs6.net%2Ftn.jsp%3Ff%3D001jaypuI--ygjM3SEF76AuiMZkoEcvuQOHcxjGiXFqjt2x9mYUUWecjIIUkltyGBkPpjmXbcGx9ivcGq8-H6ajJLjcHvZyLlwdzxoTnxClyLcMhImS-rft3AWhacAcK2S7kQEYWtwPPAG5bUeU0o79TlFOHfRsHdJQsOOqADbAncSPpN82H78CCgTJkUA8NFQ2ZEGq4GCiMWXg98dpJnSjSpJc9V3tQAqbJDa_twI2W5WFXYi_5ii_Uv4LrhqEdDs3-3Tmas49DyhCodpctXAf_uGHmvVONVc-eBUTZKB8QoOdL4H_fldd9Fmq485VWoM6fETn9BZZWqNFoFq15BxhDciB2TjvK5Tges_5LJo_bse4aeqlw5vvEQU-hvK1FKK4XbVxcscqM39Cqm8G2zOq4BUY5Qak7AREwIhma-i5FU6JitzW4LqB6Ddz7hSgDI8KKX1o2PR3HmRmGWlL1ugALadY2vhJLXkv7zKm2uLkZT8xam4Xo-Bhzds232xQ5djEk429cnrrSgfX82jwaNfXn9MEpJLTYGWqOWm7W-cVW9rMT2LiDorDjGfSaPIC2R9F9pI8Qy28ystqcK4WJ0uNsQ%3D%3D%26c%3DQsxHyVSqOYmP0cBZbiKDOFijCLszDR1pL5Swl3bsNGlE7s_QmDGnsA%3D%3D%26ch%3DGJhN9i_zDVzoBMRWM521vPU8_IuAZnFQ1ZTPFcd70bvmwh-UDV3K3w%3D%3D&amp;data=02%7C01%7Cezellmer%40waukeshacounty.gov%7C3bf3a54da9bd48be479508d7ede48b45%7Ce73e7aacbf234753b33df405529c3fb6%7C0%7C0%7C637239438153896468&amp;sdata=N6HE299xY9yMLCpJx1iccPxPeOO4uifvDF5MQnqWJ0U%3D&amp;reserved=0" TargetMode="External"/><Relationship Id="rId27" Type="http://schemas.openxmlformats.org/officeDocument/2006/relationships/hyperlink" Target="mailto:ezellmer@waukesha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Zellmer</dc:creator>
  <cp:keywords/>
  <dc:description/>
  <cp:lastModifiedBy>Erin Zellmer</cp:lastModifiedBy>
  <cp:revision>1</cp:revision>
  <dcterms:created xsi:type="dcterms:W3CDTF">2020-05-18T15:27:00Z</dcterms:created>
  <dcterms:modified xsi:type="dcterms:W3CDTF">2020-05-18T15:28:00Z</dcterms:modified>
</cp:coreProperties>
</file>